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108AC" w14:textId="77777777" w:rsidR="00522BDC" w:rsidRPr="0021653F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t>IGUAZU TURISTICO</w:t>
      </w:r>
    </w:p>
    <w:p w14:paraId="26865992" w14:textId="77777777" w:rsidR="00522BDC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3FEA82D" w14:textId="55BAAEC9" w:rsidR="001F38E0" w:rsidRDefault="001F38E0" w:rsidP="00346758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>RESERAR HASTA EL</w:t>
      </w:r>
      <w:r w:rsidR="00346758" w:rsidRPr="003C5D6D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>3</w:t>
      </w:r>
      <w:r w:rsidR="00676D40">
        <w:rPr>
          <w:rFonts w:asciiTheme="minorHAnsi" w:hAnsiTheme="minorHAnsi"/>
          <w:b/>
          <w:color w:val="002060"/>
          <w:sz w:val="18"/>
          <w:szCs w:val="18"/>
        </w:rPr>
        <w:t>1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 xml:space="preserve"> DE </w:t>
      </w:r>
      <w:r w:rsidR="000B7274">
        <w:rPr>
          <w:rFonts w:asciiTheme="minorHAnsi" w:hAnsiTheme="minorHAnsi"/>
          <w:b/>
          <w:color w:val="002060"/>
          <w:sz w:val="18"/>
          <w:szCs w:val="18"/>
        </w:rPr>
        <w:t>JU</w:t>
      </w:r>
      <w:r w:rsidR="00676D40">
        <w:rPr>
          <w:rFonts w:asciiTheme="minorHAnsi" w:hAnsiTheme="minorHAnsi"/>
          <w:b/>
          <w:color w:val="002060"/>
          <w:sz w:val="18"/>
          <w:szCs w:val="18"/>
        </w:rPr>
        <w:t>L</w:t>
      </w:r>
      <w:r w:rsidR="000B7274">
        <w:rPr>
          <w:rFonts w:asciiTheme="minorHAnsi" w:hAnsiTheme="minorHAnsi"/>
          <w:b/>
          <w:color w:val="002060"/>
          <w:sz w:val="18"/>
          <w:szCs w:val="18"/>
        </w:rPr>
        <w:t>IO</w:t>
      </w:r>
      <w:r w:rsidR="00E27111" w:rsidRPr="003C5D6D"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>6</w:t>
      </w:r>
      <w:r w:rsidR="00346758" w:rsidRPr="003C5D6D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388940F1" w14:textId="77777777" w:rsidR="00346758" w:rsidRPr="003C5D6D" w:rsidRDefault="00346758" w:rsidP="00346758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67B43EB1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08D6093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03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 Con Desayuno Buffet Incluido</w:t>
      </w:r>
    </w:p>
    <w:p w14:paraId="162C083A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324467F9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Cataratas Brasil + Parque de las aves + Hidroeléctrica de </w:t>
      </w:r>
      <w:proofErr w:type="spellStart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Itaipu</w:t>
      </w:r>
      <w:proofErr w:type="spellEnd"/>
    </w:p>
    <w:p w14:paraId="05557934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Centro De Artesanías Chocolate Casero</w:t>
      </w:r>
    </w:p>
    <w:p w14:paraId="3B1766C7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Hito De Las Tres Fronteras lado Brasil</w:t>
      </w:r>
    </w:p>
    <w:p w14:paraId="0BCEC48D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Complejo </w:t>
      </w:r>
      <w:proofErr w:type="spellStart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Dreamland</w:t>
      </w:r>
      <w:proofErr w:type="spellEnd"/>
    </w:p>
    <w:p w14:paraId="16570A0D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Rueda Gigante</w:t>
      </w:r>
    </w:p>
    <w:p w14:paraId="24294A60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entradas a los parques o atractivos</w:t>
      </w:r>
    </w:p>
    <w:p w14:paraId="5F16FA72" w14:textId="77777777" w:rsidR="00522BDC" w:rsidRPr="00E97BB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bebidas o extras</w:t>
      </w:r>
    </w:p>
    <w:p w14:paraId="0F92E2C0" w14:textId="77777777" w:rsidR="00522BDC" w:rsidRPr="00524FA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115F655C" w14:textId="77777777" w:rsidR="00C304BD" w:rsidRDefault="00C304BD" w:rsidP="00C304BD">
      <w:pPr>
        <w:pStyle w:val="Sinespaciado"/>
        <w:rPr>
          <w:rFonts w:asciiTheme="minorHAnsi" w:hAnsiTheme="minorHAnsi" w:cs="Arial"/>
          <w:sz w:val="20"/>
        </w:rPr>
      </w:pPr>
    </w:p>
    <w:p w14:paraId="6A2D2B08" w14:textId="5F27B534" w:rsidR="00522BDC" w:rsidRPr="00676D40" w:rsidRDefault="00522BDC" w:rsidP="00522BDC">
      <w:pPr>
        <w:pStyle w:val="Sinespaciado"/>
        <w:jc w:val="center"/>
        <w:rPr>
          <w:rFonts w:asciiTheme="minorHAnsi" w:hAnsiTheme="minorHAnsi" w:cs="Arial"/>
          <w:b/>
          <w:bCs/>
          <w:sz w:val="20"/>
        </w:rPr>
      </w:pPr>
      <w:r w:rsidRPr="00676D40">
        <w:rPr>
          <w:rFonts w:asciiTheme="minorHAnsi" w:hAnsiTheme="minorHAnsi" w:cs="Arial"/>
          <w:b/>
          <w:bCs/>
          <w:sz w:val="20"/>
        </w:rPr>
        <w:t>SOLO SERVICIOS</w:t>
      </w:r>
    </w:p>
    <w:tbl>
      <w:tblPr>
        <w:tblW w:w="6342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6"/>
        <w:gridCol w:w="547"/>
        <w:gridCol w:w="593"/>
        <w:gridCol w:w="543"/>
        <w:gridCol w:w="569"/>
        <w:gridCol w:w="569"/>
        <w:gridCol w:w="569"/>
        <w:gridCol w:w="569"/>
        <w:gridCol w:w="569"/>
        <w:gridCol w:w="1118"/>
        <w:gridCol w:w="1133"/>
        <w:gridCol w:w="1129"/>
      </w:tblGrid>
      <w:tr w:rsidR="00522BDC" w:rsidRPr="008B14E8" w14:paraId="0971AF8E" w14:textId="77777777" w:rsidTr="009C48C6">
        <w:trPr>
          <w:trHeight w:val="214"/>
          <w:jc w:val="center"/>
        </w:trPr>
        <w:tc>
          <w:tcPr>
            <w:tcW w:w="1330" w:type="pct"/>
            <w:shd w:val="clear" w:color="auto" w:fill="006600"/>
            <w:noWrap/>
            <w:vAlign w:val="center"/>
            <w:hideMark/>
          </w:tcPr>
          <w:p w14:paraId="61D8D481" w14:textId="77777777" w:rsidR="00522BDC" w:rsidRPr="008B14E8" w:rsidRDefault="00522BDC" w:rsidP="009C48C6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54" w:type="pct"/>
            <w:shd w:val="clear" w:color="auto" w:fill="006600"/>
            <w:noWrap/>
            <w:vAlign w:val="center"/>
            <w:hideMark/>
          </w:tcPr>
          <w:p w14:paraId="565D49B4" w14:textId="77777777" w:rsidR="00522BDC" w:rsidRPr="008B14E8" w:rsidRDefault="00522BDC" w:rsidP="009C48C6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75" w:type="pct"/>
            <w:shd w:val="clear" w:color="auto" w:fill="006600"/>
          </w:tcPr>
          <w:p w14:paraId="53E16D5C" w14:textId="77777777" w:rsidR="00522BDC" w:rsidRPr="008B14E8" w:rsidRDefault="00522BDC" w:rsidP="009C48C6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52" w:type="pct"/>
            <w:shd w:val="clear" w:color="auto" w:fill="006600"/>
            <w:noWrap/>
            <w:vAlign w:val="center"/>
            <w:hideMark/>
          </w:tcPr>
          <w:p w14:paraId="0A2D3CA4" w14:textId="77777777" w:rsidR="00522BDC" w:rsidRPr="008B14E8" w:rsidRDefault="00522BDC" w:rsidP="009C48C6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64" w:type="pct"/>
            <w:shd w:val="clear" w:color="auto" w:fill="006600"/>
          </w:tcPr>
          <w:p w14:paraId="047C075E" w14:textId="77777777" w:rsidR="00522BDC" w:rsidRPr="008B14E8" w:rsidRDefault="00522BDC" w:rsidP="009C48C6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64" w:type="pct"/>
            <w:shd w:val="clear" w:color="auto" w:fill="006600"/>
            <w:noWrap/>
            <w:vAlign w:val="center"/>
            <w:hideMark/>
          </w:tcPr>
          <w:p w14:paraId="253365EF" w14:textId="77777777" w:rsidR="00522BDC" w:rsidRPr="008B14E8" w:rsidRDefault="00522BDC" w:rsidP="009C48C6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64" w:type="pct"/>
            <w:shd w:val="clear" w:color="auto" w:fill="006600"/>
          </w:tcPr>
          <w:p w14:paraId="3FDA51EC" w14:textId="77777777" w:rsidR="00522BDC" w:rsidRPr="008B14E8" w:rsidRDefault="00522BDC" w:rsidP="009C48C6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64" w:type="pct"/>
            <w:shd w:val="clear" w:color="auto" w:fill="006600"/>
          </w:tcPr>
          <w:p w14:paraId="3585AB3E" w14:textId="77777777" w:rsidR="00522BDC" w:rsidRPr="008B14E8" w:rsidRDefault="00522BDC" w:rsidP="009C48C6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64" w:type="pct"/>
            <w:shd w:val="clear" w:color="auto" w:fill="006600"/>
          </w:tcPr>
          <w:p w14:paraId="64074190" w14:textId="77777777" w:rsidR="00522BDC" w:rsidRPr="008B14E8" w:rsidRDefault="00522BDC" w:rsidP="009C48C6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19" w:type="pct"/>
            <w:shd w:val="clear" w:color="auto" w:fill="006600"/>
          </w:tcPr>
          <w:p w14:paraId="056B1B91" w14:textId="77777777" w:rsidR="00522BDC" w:rsidRPr="008B14E8" w:rsidRDefault="00522BDC" w:rsidP="009C48C6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RESERVAR</w:t>
            </w:r>
          </w:p>
        </w:tc>
        <w:tc>
          <w:tcPr>
            <w:tcW w:w="1050" w:type="pct"/>
            <w:gridSpan w:val="2"/>
            <w:shd w:val="clear" w:color="auto" w:fill="006600"/>
            <w:noWrap/>
            <w:vAlign w:val="center"/>
            <w:hideMark/>
          </w:tcPr>
          <w:p w14:paraId="790D2C84" w14:textId="77777777" w:rsidR="00522BDC" w:rsidRPr="008B14E8" w:rsidRDefault="00522BDC" w:rsidP="009C48C6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676D40" w:rsidRPr="00624972" w14:paraId="25FC17E9" w14:textId="77777777" w:rsidTr="009C48C6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3E7699E5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Colonial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Iguaçu</w:t>
            </w:r>
            <w:proofErr w:type="spellEnd"/>
          </w:p>
          <w:p w14:paraId="4F184427" w14:textId="4BA2C544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0FB6A6D" w14:textId="4C2AB5A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82EC4C4" w14:textId="1D88BD43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53F8612" w14:textId="21D1802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107258C" w14:textId="7D2DC5E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A3850DC" w14:textId="600D630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D83026F" w14:textId="7C9C6A4A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010F1F" w14:textId="17A690E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21AE1E50" w14:textId="6C1260E8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FCD94E4" w14:textId="181CA6C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CD5C0A5" w14:textId="1E3816D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F4C87A2" w14:textId="68D1D09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676D40" w:rsidRPr="00624972" w14:paraId="7D274B9E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32E191D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A8654B7" w14:textId="543BDC17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E6CA886" w14:textId="177730C8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98A17CA" w14:textId="6BBC7C08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1BF64A5" w14:textId="08FFA2F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684D3A1" w14:textId="521B608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0B7781F" w14:textId="7F5203F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987EC52" w14:textId="086FD38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0E81BBF7" w14:textId="4513D5E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214BE39" w14:textId="250237F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0D2577B" w14:textId="612AD7C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072BF71" w14:textId="43A4B23A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</w:tr>
      <w:tr w:rsidR="00676D40" w:rsidRPr="00624972" w14:paraId="2102D3A0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2039592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E8DEC96" w14:textId="2056391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5BA1B92" w14:textId="26D99913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FC08B27" w14:textId="4A750807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8A72C37" w14:textId="11EED78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057F3AE" w14:textId="12CE5C9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92C0872" w14:textId="11C2AF7A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94CB3A9" w14:textId="74D28BA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1E9547B8" w14:textId="4C443F3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FED11D8" w14:textId="7139E7A3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4D2678F" w14:textId="55783D1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6DB957E" w14:textId="00CBA1E7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</w:tr>
      <w:tr w:rsidR="00676D40" w:rsidRPr="00624972" w14:paraId="50DA15E5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B0B845C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3E1747E" w14:textId="1F0EBD8A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B3EF306" w14:textId="138A0777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8FDDA37" w14:textId="52318D2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DA929D4" w14:textId="779BEA1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DB6662F" w14:textId="3370A65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97AED71" w14:textId="03AA7DBA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BF3F620" w14:textId="3EA5F06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2935D695" w14:textId="7F059E13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175EB5F" w14:textId="158E313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3D35BCC" w14:textId="0B03F88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E759B78" w14:textId="3263420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</w:tr>
      <w:tr w:rsidR="00676D40" w:rsidRPr="00624972" w14:paraId="26531A91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7B54033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F6CB142" w14:textId="24E96D6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7D8E474" w14:textId="2A16ADE2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6C107D0" w14:textId="6697E13F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  <w:r w:rsidR="001A2BA6"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558FF3" w14:textId="45D1CB1F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B8051DE" w14:textId="1C6A3928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4D17D67" w14:textId="321F85A7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3C4A465" w14:textId="7E573480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69E39792" w14:textId="728614B9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B3AB6EC" w14:textId="1CD5F1B9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6885160" w14:textId="56A70B11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09/10/2026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6A6C150" w14:textId="6160623E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</w:tr>
      <w:tr w:rsidR="00676D40" w:rsidRPr="00624972" w14:paraId="240A66D5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D2EF3DB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D4E07D3" w14:textId="49A5C0E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58F1FBD" w14:textId="76E6830F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EC179B1" w14:textId="4F71D28B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1A2BA6"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F664196" w14:textId="75EC4262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0EED981" w14:textId="03BB9E0B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61B04AD" w14:textId="4FAAC9F6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8F4061" w14:textId="6612C485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43A5B9C8" w14:textId="790A2091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7D500C0" w14:textId="14905D5B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18AB072" w14:textId="015A1726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13/10/2026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09FF86E" w14:textId="7836AAEC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</w:tr>
      <w:tr w:rsidR="00676D40" w:rsidRPr="00624972" w14:paraId="090C4030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B383452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63BE8D5" w14:textId="644820A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3602951" w14:textId="3E1AD62E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B1DDE85" w14:textId="0C301151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  <w:r w:rsidR="001A2BA6"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3EE62D8" w14:textId="1CF69A5F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B52B9BB" w14:textId="3B8CEAC1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FAC1CCB" w14:textId="2816C974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8D953C3" w14:textId="0D3B2ABB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246F4CA3" w14:textId="31E2F544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CDBD929" w14:textId="6AE8076B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926F2D3" w14:textId="62718C47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63E8F4C" w14:textId="391F7C1A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</w:tr>
      <w:tr w:rsidR="00676D40" w:rsidRPr="00624972" w14:paraId="5C8A3888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985A32D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6D1C24C" w14:textId="07E8B20A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817CC5A" w14:textId="0502CCC7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407845E" w14:textId="5E329E62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1A2BA6"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F6DE4AA" w14:textId="7E3FA7B1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5EA116A" w14:textId="6B1120F1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FAB1089" w14:textId="0B29B045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0A62984" w14:textId="595BFE23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11938D50" w14:textId="393171F6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4A1002A" w14:textId="38EDBDC3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F903DC0" w14:textId="1395C20D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03/11/2026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B9DB735" w14:textId="734228E3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  <w:bookmarkStart w:id="0" w:name="_GoBack"/>
            <w:bookmarkEnd w:id="0"/>
          </w:p>
        </w:tc>
      </w:tr>
      <w:tr w:rsidR="00676D40" w:rsidRPr="00624972" w14:paraId="45F78753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DA78FCD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0446F82" w14:textId="4C27873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C76A55E" w14:textId="237A7763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EB2EA81" w14:textId="452E21C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0DB2B29" w14:textId="199387E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31384A3" w14:textId="4BD229C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ED4124A" w14:textId="58995DE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8CEA01C" w14:textId="0EB36F7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09E13C80" w14:textId="14C8AD5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0DAA450" w14:textId="71AF569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EDE522C" w14:textId="6E99090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2035C45" w14:textId="7FFD858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</w:tr>
      <w:tr w:rsidR="00676D40" w:rsidRPr="00624972" w14:paraId="642B7BF6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F3951A3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4FDA1EB" w14:textId="3BF94AD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139AE0E" w14:textId="65B9D5A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CD72853" w14:textId="73301F1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532DECE" w14:textId="70299E8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B9A58D5" w14:textId="07B4B21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B4EAE9B" w14:textId="3A1FC8A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48D583D" w14:textId="7062B63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0D7ECD3E" w14:textId="15F64C1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4947606" w14:textId="24D26AB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E80AE5A" w14:textId="3754F68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9AD9B4D" w14:textId="518353A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</w:tr>
      <w:tr w:rsidR="00676D40" w:rsidRPr="00624972" w14:paraId="275F2162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40F6733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DF6E686" w14:textId="362D95C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3F651BD" w14:textId="0DD8825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BAA75D5" w14:textId="5E197E9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57752BC" w14:textId="5228E23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DADAE6C" w14:textId="057A578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091A96" w14:textId="417DAFB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74DAC8F" w14:textId="0DC9C94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19E1A90B" w14:textId="113AA60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11EBC3A" w14:textId="1200CF43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327BD83" w14:textId="441BF9F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69E0628" w14:textId="005103D3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</w:tr>
      <w:tr w:rsidR="00676D40" w:rsidRPr="00624972" w14:paraId="39CE9848" w14:textId="77777777" w:rsidTr="009C48C6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3DF3E8AF" w14:textId="3A7CC3D1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San Juan Tour 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1325259" w14:textId="18B486F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28DF2D5" w14:textId="60AB024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AA98854" w14:textId="612AD6E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4DFEC24" w14:textId="74641F5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D72CA97" w14:textId="401246A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7D2CE75" w14:textId="182C9763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D4742E8" w14:textId="01B85EFA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41DEA768" w14:textId="19203E2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5C9148E" w14:textId="04FDA49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E2641E8" w14:textId="119FB203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CBB5591" w14:textId="367CD45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676D40" w:rsidRPr="00624972" w14:paraId="5D2FEE89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5B4DEB1" w14:textId="3F8B1E53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6D012A7" w14:textId="6DE9D5E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7686F27" w14:textId="3EBF0A4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C7D06E1" w14:textId="008E7DB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37DCC2B" w14:textId="1231DC6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C0E4CB6" w14:textId="1DE1027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BA1B9B5" w14:textId="5C280E5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65E3B8E" w14:textId="07BAA5D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281F9885" w14:textId="1E786C6A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F2AE94D" w14:textId="0CE3F368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C4517A7" w14:textId="1FFD888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1A90BA1" w14:textId="5C6BF2F8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</w:tr>
      <w:tr w:rsidR="00676D40" w:rsidRPr="00624972" w14:paraId="6329DDF1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2DEEFD0" w14:textId="7983722A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DA2C393" w14:textId="3454EFF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8359D0B" w14:textId="3986580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BD68323" w14:textId="6D219E4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F71D53E" w14:textId="5EC20EB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D0E8B5A" w14:textId="55BC6ED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050830" w14:textId="38F5AD9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617E319" w14:textId="441222A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5D6FD866" w14:textId="06C8002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6CDA23D" w14:textId="41BA23A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9D5C831" w14:textId="1CF63E1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96DC4F5" w14:textId="2DB9E23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</w:tr>
      <w:tr w:rsidR="00676D40" w:rsidRPr="00624972" w14:paraId="4968BBDF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05AC92A" w14:textId="7EA0DC73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5E401DC" w14:textId="4F27046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7283835" w14:textId="26DFFF3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D00FE9B" w14:textId="796B0CC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A344060" w14:textId="5CB7E4F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19661F7" w14:textId="15D7FBC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1391852" w14:textId="19E1BFA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666E897" w14:textId="0483424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14F5CACA" w14:textId="3A91EC3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4716A5F" w14:textId="0B1EE43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E0A80D2" w14:textId="3B254E8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3FCEEF9" w14:textId="2143186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</w:tr>
      <w:tr w:rsidR="00676D40" w:rsidRPr="00624972" w14:paraId="1149EAF8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1FC25C3" w14:textId="5DA1C228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1419C2E" w14:textId="260C864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D117197" w14:textId="49874D18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13FA8BE" w14:textId="12C5CA8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239304F" w14:textId="74EAE9C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6FEEB6A" w14:textId="73182B8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C9A26FF" w14:textId="014B7E3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0D6DBEE" w14:textId="4834D9A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6DC00463" w14:textId="2E8F53F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A753C61" w14:textId="4B95A7D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E9A3D29" w14:textId="4754ACE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E294BB2" w14:textId="167A3D4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</w:tr>
      <w:tr w:rsidR="00676D40" w:rsidRPr="00624972" w14:paraId="1CAB4CD5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9AF242A" w14:textId="7B0E900F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F0B2E02" w14:textId="6A8D0C47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AF0D8E5" w14:textId="401CF0E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4BD9EB0" w14:textId="2E46953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97D8314" w14:textId="7A90AB1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F1A787E" w14:textId="1AFF7AD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8D7EFE" w14:textId="5617CDCA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04DD4FB" w14:textId="6A3E8FC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44F05A94" w14:textId="7D1DC2F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3CFBEDA" w14:textId="79CE68F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3D98650" w14:textId="7E9E55C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B029217" w14:textId="1B4E739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</w:tr>
      <w:tr w:rsidR="00676D40" w:rsidRPr="00624972" w14:paraId="4A587D80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C349F3E" w14:textId="13188D6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9CDE784" w14:textId="2BB6154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B376C34" w14:textId="035BAE2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83EB1AC" w14:textId="1DA051CA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83308D2" w14:textId="2B9550B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8E64B5C" w14:textId="1A45591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E5F7EA" w14:textId="71768E9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264B0A3" w14:textId="6C48C6D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2BD934E2" w14:textId="3F000DE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6CE8982" w14:textId="00231A63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C7E1E09" w14:textId="5DB800E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D5328FF" w14:textId="7707C648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</w:tr>
      <w:tr w:rsidR="00676D40" w:rsidRPr="00624972" w14:paraId="3068D31D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7195740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23514EE" w14:textId="004EA60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970D0C5" w14:textId="644332E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805D507" w14:textId="6BCFF1D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2CA67FA" w14:textId="5016D5E3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A03B404" w14:textId="17183FF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1DE142" w14:textId="185B4F5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45778B8" w14:textId="01FE5C5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1ABEF939" w14:textId="1629833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B6BB309" w14:textId="519BE0B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DC02401" w14:textId="640900D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F321BFF" w14:textId="4871CD3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</w:tr>
      <w:tr w:rsidR="00676D40" w:rsidRPr="00624972" w14:paraId="7730B58A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077D255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FCCD5B4" w14:textId="50DB592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02F3788" w14:textId="09F9002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E72076B" w14:textId="3D23C8C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7935163" w14:textId="53C9DDE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9A63010" w14:textId="0252A0D7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78E9B46" w14:textId="36F11B3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4E78E84" w14:textId="5AAEE9C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52533FBC" w14:textId="034B300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EC0EAB5" w14:textId="767DD02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9F912AC" w14:textId="53A886E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34E200F" w14:textId="034BFEA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</w:tr>
      <w:tr w:rsidR="00676D40" w:rsidRPr="00624972" w14:paraId="49259BFD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2B16406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A56FB72" w14:textId="1574D8A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5F8FFE8" w14:textId="3EA8814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C7E49A9" w14:textId="65BA253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3DCC532" w14:textId="3D6B81C3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785B8C1" w14:textId="605DF0E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00D7053" w14:textId="0EEEB5D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E9ADA13" w14:textId="76C1D0B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35ACCE0A" w14:textId="0471DD3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1693385" w14:textId="1F4173A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BEA3FA4" w14:textId="2CFECF98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4987DF9" w14:textId="466ED2B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</w:tr>
      <w:tr w:rsidR="00676D40" w:rsidRPr="00624972" w14:paraId="4AE9E26D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2DE0D48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BB04ADC" w14:textId="24965773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534D39C" w14:textId="36A5AD9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6A6BA8D" w14:textId="6CB7333A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4F7382" w14:textId="3232534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40F3C96" w14:textId="4FB29693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79411B8" w14:textId="11476AE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678A7C6" w14:textId="7BDE0B0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2DC907EF" w14:textId="1059A18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4422DB9" w14:textId="5995678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9E0DA23" w14:textId="53B11FC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21D58F0" w14:textId="4D1BD8B3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</w:tr>
      <w:tr w:rsidR="00676D40" w:rsidRPr="00624972" w14:paraId="7563DFA7" w14:textId="77777777" w:rsidTr="009C48C6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67688657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Viale Tower</w:t>
            </w:r>
          </w:p>
          <w:p w14:paraId="4B9F35D7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5E14695" w14:textId="35AD315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E5DA350" w14:textId="5049996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94EFE18" w14:textId="53694B0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676A3E1" w14:textId="3B7EDF8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079BB52" w14:textId="0D530ABA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913DE54" w14:textId="45CF47A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A45166E" w14:textId="3BFBBEF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777A5E10" w14:textId="43D9A42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C777F6E" w14:textId="0F7C572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F605CEC" w14:textId="3027150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ED9D241" w14:textId="665DB1E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676D40" w:rsidRPr="00624972" w14:paraId="178C535C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387F3EB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1A547B9" w14:textId="337F1CB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CBD7DBE" w14:textId="2E7DC05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C8DAD54" w14:textId="08C7C2D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23F380C" w14:textId="453C717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E55F79A" w14:textId="3AD8AA48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308C795" w14:textId="250968C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2DD638A" w14:textId="7505148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224078C1" w14:textId="5EF1330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E6552DE" w14:textId="6640093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028BE74" w14:textId="41AF0D47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61F3DA3" w14:textId="739D256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</w:tr>
      <w:tr w:rsidR="00676D40" w:rsidRPr="00624972" w14:paraId="7807B8A0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D66AC49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6EC71BD" w14:textId="6EB0944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7D45E5E" w14:textId="0734E938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934F58B" w14:textId="7234904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FBCB495" w14:textId="256A77F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5687EDC" w14:textId="0088CE6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4D7A9BF" w14:textId="1B62AAB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097C67A" w14:textId="333D21C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59A5F1BD" w14:textId="4B44A937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E37BB13" w14:textId="241C78B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B109DEB" w14:textId="7350AD0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7872E4A" w14:textId="790B7CA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</w:tr>
      <w:tr w:rsidR="00676D40" w:rsidRPr="00624972" w14:paraId="68F88BF1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B42D9F8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EB0E513" w14:textId="48B9DDA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350C58B" w14:textId="1D79E29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CB755D0" w14:textId="40112EA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063F11F" w14:textId="6AFACBE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525DC99" w14:textId="326C6FF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88CA51C" w14:textId="05107967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A70EF9" w14:textId="640E250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01F656C7" w14:textId="0DAE873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26BCE8E" w14:textId="7B86C38A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CE01B9E" w14:textId="7C086E8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C905AD0" w14:textId="6A862D4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</w:tr>
      <w:tr w:rsidR="00676D40" w:rsidRPr="00624972" w14:paraId="7B04747C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21D871A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1D4AF29" w14:textId="3884DC9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7509302" w14:textId="5C0F126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92488C6" w14:textId="486CBAC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99FCD9F" w14:textId="7A1C41A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2A047B9" w14:textId="290ED8F7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9EC3A87" w14:textId="39A651F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68E4155" w14:textId="3CA399E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2A6D4720" w14:textId="6B54ABC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D4E6A05" w14:textId="2A4DEDB8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4462207" w14:textId="0AA5872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19422B7" w14:textId="0B3FD9AA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</w:tr>
      <w:tr w:rsidR="00676D40" w:rsidRPr="00624972" w14:paraId="5C099BA3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4F5A71D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F18FD4C" w14:textId="2B8DFC17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CBA0687" w14:textId="010CD41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799528B" w14:textId="1AD7FD6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0006EBE" w14:textId="3AB4762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BA55D77" w14:textId="382554E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1FF948A" w14:textId="0B36747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4F26B10" w14:textId="431DBCB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13024B9D" w14:textId="66DD6BA8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A1B70D1" w14:textId="5777E83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9C3F743" w14:textId="2E1389A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DF1B06A" w14:textId="3E957E93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</w:tr>
      <w:tr w:rsidR="00676D40" w:rsidRPr="00624972" w14:paraId="5A282FCA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7A4A0D7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1BB5624" w14:textId="0825A73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AE44446" w14:textId="278DC73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21BF6D0" w14:textId="159D578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5D8820A" w14:textId="29ABEFD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E018755" w14:textId="441BCA5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B1AF95" w14:textId="792D516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AA9A997" w14:textId="5A98BD4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39DBE41E" w14:textId="30A3079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3CB19B5" w14:textId="7966224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1A6012E" w14:textId="5E3E37D7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888260A" w14:textId="13F10D8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</w:tr>
      <w:tr w:rsidR="00676D40" w:rsidRPr="00624972" w14:paraId="18097B13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2BE3046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54EC9BD" w14:textId="21A1708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A9E4F79" w14:textId="4967B00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65B9971" w14:textId="71586D6A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31A5EA4" w14:textId="609BF938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5AD8434" w14:textId="5AB4C04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CB5BBCC" w14:textId="6341ED1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2F25314" w14:textId="733252A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556A1B87" w14:textId="6C99470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2AEEE38" w14:textId="4F45BAB8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BF5D4ED" w14:textId="4118F817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0F6683B" w14:textId="75F25CA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</w:tr>
      <w:tr w:rsidR="00676D40" w:rsidRPr="00624972" w14:paraId="0EF077C3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EC34100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3A16035" w14:textId="6DD850E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0F4CED6" w14:textId="1EA45B4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AAFABB5" w14:textId="589D00EA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05AE891" w14:textId="119C8B0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A98C3CB" w14:textId="3D8DC3D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19BF04E" w14:textId="029EC91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5EA498" w14:textId="2095B48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27DD4744" w14:textId="2A3C515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F03D2D8" w14:textId="6709C927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0BC8BD4" w14:textId="7D76C6B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C4CF218" w14:textId="50B33E3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</w:tr>
      <w:tr w:rsidR="00676D40" w:rsidRPr="00624972" w14:paraId="0889C938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3A2F2824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E23BEAD" w14:textId="0767947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C56C544" w14:textId="2BB8293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7DABA6A" w14:textId="15E6A96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D2E3FF7" w14:textId="7BE7BC3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25896D6" w14:textId="042C27E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B9F5ABE" w14:textId="2D02A87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B692469" w14:textId="5A06EE18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5BA68D82" w14:textId="56E9066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F8FAB5D" w14:textId="44A6942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5ADE147" w14:textId="458E58A3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AA86078" w14:textId="00EB2F1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</w:tr>
      <w:tr w:rsidR="00676D40" w:rsidRPr="00624972" w14:paraId="449270E8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D0AAF1D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DEC9F76" w14:textId="597A894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9AE46FD" w14:textId="4CF24A28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DE61892" w14:textId="0F7F019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F498FE0" w14:textId="3D6605B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4216183" w14:textId="0DF73B2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FA6AFF5" w14:textId="60A59EB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8B9543F" w14:textId="4CC7826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vAlign w:val="center"/>
          </w:tcPr>
          <w:p w14:paraId="38E1D3AC" w14:textId="1CE205F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A823EB5" w14:textId="260C24E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1AC7BB3" w14:textId="3AEFBC8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112429D" w14:textId="1A1F88D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</w:tr>
    </w:tbl>
    <w:p w14:paraId="0F141D8A" w14:textId="1C119704" w:rsidR="00C304BD" w:rsidRPr="00C07DF7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COMISIONABLE AL 1</w:t>
      </w:r>
      <w:r w:rsidR="000A4369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 xml:space="preserve">% </w:t>
      </w:r>
      <w:r w:rsidR="00346758">
        <w:rPr>
          <w:rFonts w:asciiTheme="minorHAnsi" w:hAnsiTheme="minorHAnsi" w:cs="Arial"/>
          <w:b/>
          <w:sz w:val="18"/>
          <w:szCs w:val="18"/>
        </w:rPr>
        <w:tab/>
      </w:r>
      <w:r w:rsidR="005F4E34">
        <w:rPr>
          <w:rFonts w:asciiTheme="minorHAnsi" w:hAnsiTheme="minorHAnsi" w:cs="Arial"/>
          <w:b/>
          <w:sz w:val="18"/>
          <w:szCs w:val="18"/>
        </w:rPr>
        <w:tab/>
      </w:r>
      <w:r w:rsidR="005F4E34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</w:r>
      <w:r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11BDF3C1" w14:textId="77777777" w:rsidR="00C304BD" w:rsidRDefault="00C304BD" w:rsidP="00C304BD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4AC40C05" w14:textId="77777777" w:rsidR="00676D40" w:rsidRPr="0076215E" w:rsidRDefault="00676D40" w:rsidP="00C304BD">
      <w:pPr>
        <w:pStyle w:val="Sinespaciado"/>
        <w:jc w:val="center"/>
        <w:rPr>
          <w:rFonts w:asciiTheme="minorHAnsi" w:hAnsiTheme="minorHAnsi" w:cs="Arial"/>
          <w:b/>
          <w:sz w:val="18"/>
        </w:rPr>
      </w:pPr>
    </w:p>
    <w:p w14:paraId="1E196406" w14:textId="77777777" w:rsidR="00C304BD" w:rsidRPr="00717A68" w:rsidRDefault="00C304BD" w:rsidP="00C304BD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lastRenderedPageBreak/>
        <w:t>Referente al paquete:</w:t>
      </w:r>
    </w:p>
    <w:p w14:paraId="19ED6ADE" w14:textId="22F4B35C" w:rsidR="00676D40" w:rsidRDefault="00676D40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PRECIO POR PERSONA, EN DOLARES AMERICANOS.</w:t>
      </w:r>
    </w:p>
    <w:p w14:paraId="6EC559AE" w14:textId="79E3241D" w:rsidR="00522BDC" w:rsidRPr="00717A68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6B73E7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240E6904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72A27B6A" w14:textId="77777777" w:rsidR="001D07D0" w:rsidRPr="001D07D0" w:rsidRDefault="001D07D0" w:rsidP="001D07D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5$ de incentivo</w:t>
      </w:r>
      <w:r w:rsidRPr="0015292B">
        <w:rPr>
          <w:rFonts w:asciiTheme="minorHAnsi" w:hAnsiTheme="minorHAnsi"/>
          <w:b/>
          <w:bCs/>
          <w:color w:val="000000"/>
          <w:sz w:val="20"/>
          <w:szCs w:val="20"/>
        </w:rPr>
        <w:t xml:space="preserve"> para agencias GEA.</w:t>
      </w:r>
    </w:p>
    <w:p w14:paraId="57DF7B38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Carnavales, Semana Santa</w:t>
      </w:r>
      <w:r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3386F919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5C0F012F" w14:textId="77777777" w:rsidR="00522BDC" w:rsidRPr="00676D40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14F52A5E" w14:textId="59347833" w:rsidR="00676D40" w:rsidRPr="001C45D4" w:rsidRDefault="00676D40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676D40">
        <w:rPr>
          <w:rFonts w:asciiTheme="minorHAnsi" w:hAnsiTheme="minorHAnsi"/>
          <w:b/>
          <w:color w:val="000000"/>
          <w:sz w:val="20"/>
          <w:szCs w:val="20"/>
          <w:lang w:val="es-ES_tradnl"/>
        </w:rPr>
        <w:t>Tarjeta de Asistencia, tener en cuenta que la cobertura alcanza un máximo de edad de 69 años y 11 meses. Revisar adicional para pasajeros mayores de 70 años.</w:t>
      </w:r>
    </w:p>
    <w:p w14:paraId="7F3F65C1" w14:textId="77777777" w:rsidR="00522BDC" w:rsidRPr="0075536F" w:rsidRDefault="00522BDC" w:rsidP="00522BDC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p w14:paraId="096C91E8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456DE05A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F6328B3" w14:textId="77777777" w:rsidR="00B15B4F" w:rsidRDefault="00B15B4F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560521C0" w14:textId="77777777" w:rsidR="00F71107" w:rsidRDefault="00F71107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4062787" w14:textId="77777777" w:rsidR="00E27111" w:rsidRDefault="00E27111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36A04E44" w14:textId="77777777" w:rsidR="00E27111" w:rsidRDefault="00E27111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58903FF6" w14:textId="77777777" w:rsidR="00676D40" w:rsidRDefault="00676D40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673DA779" w14:textId="77777777" w:rsidR="00676D40" w:rsidRDefault="00676D40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40133BB9" w14:textId="77777777" w:rsidR="00676D40" w:rsidRDefault="00676D40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05C4D258" w14:textId="77777777" w:rsidR="00676D40" w:rsidRDefault="00676D40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514B6EC1" w14:textId="77777777" w:rsidR="00676D40" w:rsidRDefault="00676D40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467529FF" w14:textId="77777777" w:rsidR="00676D40" w:rsidRDefault="00676D40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7B36C501" w14:textId="77777777" w:rsidR="00676D40" w:rsidRDefault="00676D40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096C9988" w14:textId="77777777" w:rsidR="00676D40" w:rsidRDefault="00676D40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1A9A86CF" w14:textId="77777777" w:rsidR="00676D40" w:rsidRDefault="00676D40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6BD2F2E9" w14:textId="77777777" w:rsidR="00676D40" w:rsidRDefault="00676D40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09FD6D35" w14:textId="77777777" w:rsidR="00676D40" w:rsidRDefault="00676D40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44603888" w14:textId="77777777" w:rsidR="00676D40" w:rsidRDefault="00676D40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650292BD" w14:textId="77777777" w:rsidR="00676D40" w:rsidRDefault="00676D40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3BF5156F" w14:textId="77777777" w:rsidR="00676D40" w:rsidRDefault="00676D40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04FCFBFA" w14:textId="77777777" w:rsidR="00676D40" w:rsidRDefault="00676D40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61DCBD08" w14:textId="77777777" w:rsidR="00676D40" w:rsidRDefault="00676D40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5926CC8E" w14:textId="77777777" w:rsidR="00676D40" w:rsidRDefault="00676D40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5E89DB22" w14:textId="77777777" w:rsidR="00676D40" w:rsidRDefault="00676D40" w:rsidP="00522BD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</w:p>
    <w:p w14:paraId="50FC5DD1" w14:textId="77777777" w:rsidR="00522BDC" w:rsidRPr="0021653F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38"/>
          <w:szCs w:val="38"/>
        </w:rPr>
      </w:pPr>
      <w:r>
        <w:rPr>
          <w:rFonts w:asciiTheme="minorHAnsi" w:hAnsiTheme="minorHAnsi"/>
          <w:b/>
          <w:color w:val="002060"/>
          <w:sz w:val="38"/>
          <w:szCs w:val="38"/>
        </w:rPr>
        <w:lastRenderedPageBreak/>
        <w:t>IGUAZU DE PASEO</w:t>
      </w:r>
    </w:p>
    <w:p w14:paraId="7CA7F151" w14:textId="77777777" w:rsidR="00522BDC" w:rsidRDefault="00522BDC" w:rsidP="00522BD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2426927D" w14:textId="61A858FE" w:rsidR="00C304BD" w:rsidRDefault="001F38E0" w:rsidP="001F38E0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 xml:space="preserve">RESERAR HASTA EL 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>3</w:t>
      </w:r>
      <w:r w:rsidR="00676D40">
        <w:rPr>
          <w:rFonts w:asciiTheme="minorHAnsi" w:hAnsiTheme="minorHAnsi"/>
          <w:b/>
          <w:color w:val="002060"/>
          <w:sz w:val="18"/>
          <w:szCs w:val="18"/>
        </w:rPr>
        <w:t>1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 xml:space="preserve"> DE </w:t>
      </w:r>
      <w:r w:rsidR="000B7274">
        <w:rPr>
          <w:rFonts w:asciiTheme="minorHAnsi" w:hAnsiTheme="minorHAnsi"/>
          <w:b/>
          <w:color w:val="002060"/>
          <w:sz w:val="18"/>
          <w:szCs w:val="18"/>
        </w:rPr>
        <w:t>JU</w:t>
      </w:r>
      <w:r w:rsidR="00676D40">
        <w:rPr>
          <w:rFonts w:asciiTheme="minorHAnsi" w:hAnsiTheme="minorHAnsi"/>
          <w:b/>
          <w:color w:val="002060"/>
          <w:sz w:val="18"/>
          <w:szCs w:val="18"/>
        </w:rPr>
        <w:t>L</w:t>
      </w:r>
      <w:r w:rsidR="000B7274">
        <w:rPr>
          <w:rFonts w:asciiTheme="minorHAnsi" w:hAnsiTheme="minorHAnsi"/>
          <w:b/>
          <w:color w:val="002060"/>
          <w:sz w:val="18"/>
          <w:szCs w:val="18"/>
        </w:rPr>
        <w:t>IO</w:t>
      </w:r>
      <w:r w:rsidR="00E27111" w:rsidRPr="003C5D6D">
        <w:rPr>
          <w:rFonts w:asciiTheme="minorHAnsi" w:hAnsiTheme="minorHAnsi"/>
          <w:b/>
          <w:color w:val="002060"/>
          <w:sz w:val="18"/>
          <w:szCs w:val="18"/>
        </w:rPr>
        <w:t xml:space="preserve"> 2</w:t>
      </w:r>
      <w:r w:rsidR="00E27111">
        <w:rPr>
          <w:rFonts w:asciiTheme="minorHAnsi" w:hAnsiTheme="minorHAnsi"/>
          <w:b/>
          <w:color w:val="002060"/>
          <w:sz w:val="18"/>
          <w:szCs w:val="18"/>
        </w:rPr>
        <w:t>6</w:t>
      </w:r>
    </w:p>
    <w:p w14:paraId="184E0C76" w14:textId="77777777" w:rsidR="00F96059" w:rsidRDefault="00F96059" w:rsidP="001F38E0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5283BA1A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Traslado Apto De Foz Do Iguazú / Hotel / Apto De Foz Do Iguazú</w:t>
      </w:r>
    </w:p>
    <w:p w14:paraId="22874BBE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03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 Con Desayuno Buffet Incluido</w:t>
      </w:r>
    </w:p>
    <w:p w14:paraId="3B7178C3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con guía Sin entradas para:</w:t>
      </w:r>
    </w:p>
    <w:p w14:paraId="0B32A849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Cataratas Brasil + Parque de las aves + Cataratas Argentinas</w:t>
      </w:r>
    </w:p>
    <w:p w14:paraId="316EAB0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Centro De Artesanías Chocolate Casero + Duty Free</w:t>
      </w:r>
    </w:p>
    <w:p w14:paraId="7DA3C8FD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Complejo </w:t>
      </w:r>
      <w:proofErr w:type="spellStart"/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Dreamland</w:t>
      </w:r>
      <w:proofErr w:type="spellEnd"/>
    </w:p>
    <w:p w14:paraId="0F627A83" w14:textId="34C8CE7F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Traslados a Hito De Las Tres Fronteras lado </w:t>
      </w: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Argentina</w:t>
      </w:r>
    </w:p>
    <w:p w14:paraId="5002BCF2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Rueda Gigante</w:t>
      </w:r>
    </w:p>
    <w:p w14:paraId="14176316" w14:textId="77777777" w:rsidR="00522BDC" w:rsidRPr="0075536F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entradas a los parques o atractivos</w:t>
      </w:r>
    </w:p>
    <w:p w14:paraId="60410E4B" w14:textId="77777777" w:rsidR="00522BDC" w:rsidRPr="00E97BB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No incluye bebidas o extras</w:t>
      </w:r>
    </w:p>
    <w:p w14:paraId="3ACE4224" w14:textId="77777777" w:rsidR="00522BDC" w:rsidRPr="00524FA6" w:rsidRDefault="00522BDC" w:rsidP="00522BDC">
      <w:pPr>
        <w:pStyle w:val="Sinespaciado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524FA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Tarjeta de asistencia </w:t>
      </w:r>
    </w:p>
    <w:p w14:paraId="6C02F6FC" w14:textId="77777777" w:rsidR="00C304BD" w:rsidRDefault="00C304BD" w:rsidP="00C304BD">
      <w:pPr>
        <w:pStyle w:val="Sinespaciado"/>
        <w:rPr>
          <w:rFonts w:asciiTheme="minorHAnsi" w:hAnsiTheme="minorHAnsi" w:cs="Arial"/>
          <w:sz w:val="20"/>
        </w:rPr>
      </w:pPr>
    </w:p>
    <w:p w14:paraId="55B36C6C" w14:textId="76CE864C" w:rsidR="00522BDC" w:rsidRPr="00A0327A" w:rsidRDefault="00522BDC" w:rsidP="00522BDC">
      <w:pPr>
        <w:pStyle w:val="Sinespaciado"/>
        <w:jc w:val="center"/>
        <w:rPr>
          <w:rFonts w:asciiTheme="minorHAnsi" w:hAnsiTheme="minorHAnsi" w:cs="Arial"/>
          <w:b/>
          <w:bCs/>
          <w:sz w:val="20"/>
        </w:rPr>
      </w:pPr>
      <w:r w:rsidRPr="00A0327A">
        <w:rPr>
          <w:rFonts w:asciiTheme="minorHAnsi" w:hAnsiTheme="minorHAnsi" w:cs="Arial"/>
          <w:b/>
          <w:bCs/>
          <w:sz w:val="20"/>
        </w:rPr>
        <w:t>SOLO SERVICIOS</w:t>
      </w:r>
    </w:p>
    <w:tbl>
      <w:tblPr>
        <w:tblW w:w="6342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6"/>
        <w:gridCol w:w="547"/>
        <w:gridCol w:w="593"/>
        <w:gridCol w:w="543"/>
        <w:gridCol w:w="569"/>
        <w:gridCol w:w="569"/>
        <w:gridCol w:w="569"/>
        <w:gridCol w:w="569"/>
        <w:gridCol w:w="569"/>
        <w:gridCol w:w="1118"/>
        <w:gridCol w:w="1133"/>
        <w:gridCol w:w="1129"/>
      </w:tblGrid>
      <w:tr w:rsidR="00337748" w:rsidRPr="008B14E8" w14:paraId="77F679AC" w14:textId="77777777" w:rsidTr="009C48C6">
        <w:trPr>
          <w:trHeight w:val="214"/>
          <w:jc w:val="center"/>
        </w:trPr>
        <w:tc>
          <w:tcPr>
            <w:tcW w:w="1330" w:type="pct"/>
            <w:shd w:val="clear" w:color="auto" w:fill="006600"/>
            <w:noWrap/>
            <w:vAlign w:val="center"/>
            <w:hideMark/>
          </w:tcPr>
          <w:p w14:paraId="4B73D6B0" w14:textId="77777777" w:rsidR="00337748" w:rsidRPr="008B14E8" w:rsidRDefault="00337748" w:rsidP="009C48C6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54" w:type="pct"/>
            <w:shd w:val="clear" w:color="auto" w:fill="006600"/>
            <w:noWrap/>
            <w:vAlign w:val="center"/>
            <w:hideMark/>
          </w:tcPr>
          <w:p w14:paraId="35FFFFA5" w14:textId="77777777" w:rsidR="00337748" w:rsidRPr="008B14E8" w:rsidRDefault="00337748" w:rsidP="009C48C6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275" w:type="pct"/>
            <w:shd w:val="clear" w:color="auto" w:fill="006600"/>
          </w:tcPr>
          <w:p w14:paraId="38FF3163" w14:textId="77777777" w:rsidR="00337748" w:rsidRPr="008B14E8" w:rsidRDefault="00337748" w:rsidP="009C48C6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52" w:type="pct"/>
            <w:shd w:val="clear" w:color="auto" w:fill="006600"/>
            <w:noWrap/>
            <w:vAlign w:val="center"/>
            <w:hideMark/>
          </w:tcPr>
          <w:p w14:paraId="311671A4" w14:textId="77777777" w:rsidR="00337748" w:rsidRPr="008B14E8" w:rsidRDefault="00337748" w:rsidP="009C48C6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64" w:type="pct"/>
            <w:shd w:val="clear" w:color="auto" w:fill="006600"/>
          </w:tcPr>
          <w:p w14:paraId="45126FC7" w14:textId="77777777" w:rsidR="00337748" w:rsidRPr="008B14E8" w:rsidRDefault="00337748" w:rsidP="009C48C6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64" w:type="pct"/>
            <w:shd w:val="clear" w:color="auto" w:fill="006600"/>
            <w:noWrap/>
            <w:vAlign w:val="center"/>
            <w:hideMark/>
          </w:tcPr>
          <w:p w14:paraId="6F56FEE8" w14:textId="77777777" w:rsidR="00337748" w:rsidRPr="008B14E8" w:rsidRDefault="00337748" w:rsidP="009C48C6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64" w:type="pct"/>
            <w:shd w:val="clear" w:color="auto" w:fill="006600"/>
          </w:tcPr>
          <w:p w14:paraId="777DED69" w14:textId="77777777" w:rsidR="00337748" w:rsidRPr="008B14E8" w:rsidRDefault="00337748" w:rsidP="009C48C6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64" w:type="pct"/>
            <w:shd w:val="clear" w:color="auto" w:fill="006600"/>
          </w:tcPr>
          <w:p w14:paraId="3509BAF9" w14:textId="77777777" w:rsidR="00337748" w:rsidRPr="008B14E8" w:rsidRDefault="00337748" w:rsidP="009C48C6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64" w:type="pct"/>
            <w:shd w:val="clear" w:color="auto" w:fill="006600"/>
          </w:tcPr>
          <w:p w14:paraId="5156B69A" w14:textId="77777777" w:rsidR="00337748" w:rsidRPr="008B14E8" w:rsidRDefault="00337748" w:rsidP="009C48C6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19" w:type="pct"/>
            <w:shd w:val="clear" w:color="auto" w:fill="006600"/>
          </w:tcPr>
          <w:p w14:paraId="06A80B1D" w14:textId="77777777" w:rsidR="00337748" w:rsidRPr="008B14E8" w:rsidRDefault="00337748" w:rsidP="009C48C6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RESERVAR</w:t>
            </w:r>
          </w:p>
        </w:tc>
        <w:tc>
          <w:tcPr>
            <w:tcW w:w="1050" w:type="pct"/>
            <w:gridSpan w:val="2"/>
            <w:shd w:val="clear" w:color="auto" w:fill="006600"/>
            <w:noWrap/>
            <w:vAlign w:val="center"/>
            <w:hideMark/>
          </w:tcPr>
          <w:p w14:paraId="77BF10DA" w14:textId="77777777" w:rsidR="00337748" w:rsidRPr="008B14E8" w:rsidRDefault="00337748" w:rsidP="009C48C6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B14E8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676D40" w:rsidRPr="00624972" w14:paraId="7AE2D0E8" w14:textId="77777777" w:rsidTr="009C48C6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71159F33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Colonial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Iguaçu</w:t>
            </w:r>
            <w:proofErr w:type="spellEnd"/>
          </w:p>
          <w:p w14:paraId="341852FE" w14:textId="0D0AE1FF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43499F7" w14:textId="56F611A7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1035B58" w14:textId="391014E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8D404CD" w14:textId="3FBF4FF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8C91168" w14:textId="40A1151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4AD6999" w14:textId="7EB4133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B8C982" w14:textId="5D51ED5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B17392B" w14:textId="2B0BCE3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4F9289E" w14:textId="7EF408F8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5983B4C" w14:textId="73091A3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C279CDE" w14:textId="3F4071A6" w:rsidR="00676D40" w:rsidRPr="00676D40" w:rsidRDefault="00676D40" w:rsidP="00676D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6D4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6B9A459" w14:textId="2654BEE7" w:rsidR="00676D40" w:rsidRPr="00676D40" w:rsidRDefault="00676D40" w:rsidP="00676D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6D4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31/07/2026</w:t>
            </w:r>
          </w:p>
        </w:tc>
      </w:tr>
      <w:tr w:rsidR="00676D40" w:rsidRPr="00624972" w14:paraId="337720B1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A7547AB" w14:textId="14CDB6CC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04B60D6" w14:textId="1C2C7657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6CEB2EE" w14:textId="70C4B9F3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2B32F59" w14:textId="0CBE7037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F2C4FD6" w14:textId="1DAE3C78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1FF8ACD" w14:textId="40527E4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37CADF1" w14:textId="37C3CDA7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129DDBA" w14:textId="6DB5414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E2C06FA" w14:textId="5D972BA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A149FED" w14:textId="0B733357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044831B9" w14:textId="5D85398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0A84BF7" w14:textId="5AFC5D8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</w:tr>
      <w:tr w:rsidR="00676D40" w:rsidRPr="00624972" w14:paraId="296FD659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C2DF798" w14:textId="7ED511F0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0A80857F" w14:textId="1E9D2FC8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F8E159A" w14:textId="0F3ECB6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8DFA531" w14:textId="35E14C4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6D1002D" w14:textId="0AAE8EA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B007ABE" w14:textId="65A2E897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C718DEE" w14:textId="35C1DFD8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5EEB88" w14:textId="69B52607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37E94D9" w14:textId="6580BC1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A213DDE" w14:textId="16BCF7F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84F635C" w14:textId="6A81228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8A3A7F9" w14:textId="7717966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</w:tr>
      <w:tr w:rsidR="00676D40" w:rsidRPr="00624972" w14:paraId="23665427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27ED479" w14:textId="2C216BF3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6A9EC05" w14:textId="5EF1A7B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FD028ED" w14:textId="77BBD73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FBECCE9" w14:textId="269AC54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5C7E50F" w14:textId="58049E7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0AB1ED5" w14:textId="443FBB7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FCA9591" w14:textId="5C073FE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9D89A65" w14:textId="1D2AACC7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5A7C971" w14:textId="0933027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20E7C919" w14:textId="04F1931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71A7DC6" w14:textId="42A41A9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E580FE3" w14:textId="2C9BFE4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</w:tr>
      <w:tr w:rsidR="00676D40" w:rsidRPr="00624972" w14:paraId="674FDF9A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7B72A18" w14:textId="27C7F1ED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8D6B0F6" w14:textId="777695D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F4FA9D5" w14:textId="1B5F9E8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E330966" w14:textId="1C2909D8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6FC70AA" w14:textId="6BBB11B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D7ADEBB" w14:textId="02A4976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DBF95E2" w14:textId="7F50AA6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9E5D2F2" w14:textId="54A6DBE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0DA7191" w14:textId="2050438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743B7D8" w14:textId="423C6F5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BF0B016" w14:textId="2388EEE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BA014EF" w14:textId="574286A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</w:tr>
      <w:tr w:rsidR="00676D40" w:rsidRPr="00624972" w14:paraId="3201BE54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E41FB6C" w14:textId="6540D0D5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4574E54" w14:textId="2E35D53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464BC2A" w14:textId="6240AF0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7937453" w14:textId="4E1523F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EE23831" w14:textId="0565883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79297CE" w14:textId="2326F5A7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DD671CF" w14:textId="28AADB7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6D8DFFA" w14:textId="3DB1346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9154221" w14:textId="523314C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F96AA55" w14:textId="0CB1D2B8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2113727" w14:textId="1CED92F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97D9675" w14:textId="612B06E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</w:tr>
      <w:tr w:rsidR="00676D40" w:rsidRPr="00624972" w14:paraId="07171B60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6348F0B" w14:textId="66562F1B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9606EDD" w14:textId="4AB5E16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389F445" w14:textId="3E96144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E6CC8B1" w14:textId="146208B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E5C0F09" w14:textId="6AFDEEA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CB992D9" w14:textId="2AB905A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6439315" w14:textId="171AF67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96E5709" w14:textId="006D22E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90DB5E8" w14:textId="75E1715A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E08639E" w14:textId="64C67DA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2E2722D" w14:textId="2DD08ED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442F0A8" w14:textId="3504E05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</w:tr>
      <w:tr w:rsidR="00676D40" w:rsidRPr="00624972" w14:paraId="024A9184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C81EA26" w14:textId="3FFF8AEE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F007717" w14:textId="17203F3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FE58B8B" w14:textId="4B258B8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4271355" w14:textId="21A9F90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A1D9ACB" w14:textId="6F0D461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CC81B69" w14:textId="6B47F497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3D077CB" w14:textId="427F434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F9068E9" w14:textId="2744254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32157508" w14:textId="7C57CB2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C378B32" w14:textId="4F1931E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9E3EE74" w14:textId="149CD85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83FCA8F" w14:textId="6025596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</w:tr>
      <w:tr w:rsidR="00676D40" w:rsidRPr="00624972" w14:paraId="7E7E07D3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1BD25F6" w14:textId="555E2B0E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065F9E7" w14:textId="13E29FC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330F1D8" w14:textId="781952D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7BAE959" w14:textId="25E816C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896DB2B" w14:textId="5550F25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E62C04F" w14:textId="1D6EEF6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D787FAC" w14:textId="43E3AB98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2C6D5C1" w14:textId="103ACA4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1033902" w14:textId="3A6DBF8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3AEF126" w14:textId="1F59ACC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965F619" w14:textId="4E464F78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79F1F3C" w14:textId="7A638E2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</w:tr>
      <w:tr w:rsidR="00676D40" w:rsidRPr="00624972" w14:paraId="0D530ED7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3FF3159" w14:textId="70756458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014FB60" w14:textId="5850522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2FFC55C3" w14:textId="1C6D0ED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E72E30B" w14:textId="4D22C1A3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87D0899" w14:textId="19281E2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FBF82C4" w14:textId="3319451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10860FC" w14:textId="6B7B458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97D7DD5" w14:textId="73287B7A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E514FDC" w14:textId="7315F353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07191F2" w14:textId="2C24A8A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FF8E7C0" w14:textId="15678928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ADF8DE3" w14:textId="40057FA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</w:tr>
      <w:tr w:rsidR="00676D40" w:rsidRPr="00624972" w14:paraId="35F29F36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D36B0BF" w14:textId="3E94688B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6276481" w14:textId="2DFDEA87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0478FE3" w14:textId="011B08E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0467EE4E" w14:textId="387FB80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22DDD1C" w14:textId="232D04C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4884C8B" w14:textId="111CB39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BED5461" w14:textId="1522A75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ACAC596" w14:textId="6D7ACA5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00AD5BF" w14:textId="1AB1A5B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AB6DA73" w14:textId="2C2E420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3E7545A" w14:textId="05A6FDE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C9BF428" w14:textId="7266483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</w:tr>
      <w:tr w:rsidR="00676D40" w:rsidRPr="00624972" w14:paraId="0BBE2561" w14:textId="77777777" w:rsidTr="00A0327A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7BABF1C2" w14:textId="090127BB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 Juan Tour</w:t>
            </w:r>
          </w:p>
          <w:p w14:paraId="2FEAEF3D" w14:textId="38220442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2E8CC21" w14:textId="7B807DF3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7EBE715" w14:textId="69B1DF27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00CC2FB" w14:textId="767B6A6A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4A0F36C" w14:textId="7535A34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DA740B6" w14:textId="0EA076E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46A7517" w14:textId="613877B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31AA748" w14:textId="660F312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0904A46" w14:textId="442439D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A7E4674" w14:textId="08A92E93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961C6FA" w14:textId="239240A8" w:rsidR="00676D40" w:rsidRPr="00676D40" w:rsidRDefault="00676D40" w:rsidP="00676D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6D4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71B41F6" w14:textId="3E3CACA4" w:rsidR="00676D40" w:rsidRPr="00676D40" w:rsidRDefault="00676D40" w:rsidP="00676D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6D4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31/07/2026</w:t>
            </w:r>
          </w:p>
        </w:tc>
      </w:tr>
      <w:tr w:rsidR="00676D40" w:rsidRPr="00624972" w14:paraId="0E7A84E9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8ACB7C2" w14:textId="3E4F1A2C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51245D3" w14:textId="01350E8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90D79E9" w14:textId="08BD0B2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50A9359" w14:textId="778B752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1C37D8B" w14:textId="135C3C68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3B430E2" w14:textId="398DD84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2C443D0" w14:textId="61DAD58A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E6A6A31" w14:textId="3FD5861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378954B" w14:textId="43E306C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40440A0" w14:textId="0853798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23026FE" w14:textId="1FB6216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C54DBA0" w14:textId="1339945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</w:tr>
      <w:tr w:rsidR="00676D40" w:rsidRPr="00624972" w14:paraId="6C643F95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D4994D2" w14:textId="3257D3E0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ADEFC47" w14:textId="222035EA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7810E47" w14:textId="302475E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D0D9581" w14:textId="76181E6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D2D5C4A" w14:textId="23F4D87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03A686A" w14:textId="55C355E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BC462B5" w14:textId="2DDB2E2A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80B7613" w14:textId="6B1A709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ABD72D8" w14:textId="44D550C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0EBAE4C" w14:textId="2D747713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C8A6DAD" w14:textId="38143507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59E7E68" w14:textId="79BE5523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</w:tr>
      <w:tr w:rsidR="00676D40" w:rsidRPr="00624972" w14:paraId="55416D93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CE8353B" w14:textId="13B64F32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34F0D3F" w14:textId="2BDA504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ABC0A8C" w14:textId="1BB3D698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AED5C79" w14:textId="00E999D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F016FF7" w14:textId="1E30C39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353120B0" w14:textId="580B75C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8BFBE21" w14:textId="573FE47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EEDC8B0" w14:textId="4646796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338D376" w14:textId="37E5296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61559AA" w14:textId="6BEACEA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C1DBC14" w14:textId="799873D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BC525A0" w14:textId="598A8DE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</w:tr>
      <w:tr w:rsidR="00676D40" w:rsidRPr="00624972" w14:paraId="4BEF11BA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A158362" w14:textId="3B97C32A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65E1E6B" w14:textId="39B00B9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3C1C437" w14:textId="6237393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B91478C" w14:textId="0792A617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F72B056" w14:textId="4A94B47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DE38AFE" w14:textId="01117E23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D57EB24" w14:textId="5EB4110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0E4BF1C" w14:textId="1AAF226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28478E7" w14:textId="5E1289AA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F1F06B0" w14:textId="6CBDE41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45086CD" w14:textId="2CB69CA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050197F" w14:textId="05BE2EB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</w:tr>
      <w:tr w:rsidR="00676D40" w:rsidRPr="00624972" w14:paraId="799AA3E0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D87D853" w14:textId="353551DB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F82B421" w14:textId="0F5518D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44536DE" w14:textId="4BE935D7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E56DD88" w14:textId="640E4D13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1A2BA6"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57D800C" w14:textId="084787A4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AA63DCC" w14:textId="087EE5AD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69DBB9D" w14:textId="6B549AA6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C333D37" w14:textId="33D509EE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4C05641" w14:textId="5D50E223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1B9A50C" w14:textId="3E492D97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9FDA85C" w14:textId="386D4387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13/10/2026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3309396" w14:textId="50667D12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</w:tr>
      <w:tr w:rsidR="00676D40" w:rsidRPr="00624972" w14:paraId="2DFC8D17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DAA8B91" w14:textId="4515EBA4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22B91C5C" w14:textId="4ED9BE6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281B15E" w14:textId="33083CBA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347E229D" w14:textId="56F0477D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  <w:r w:rsidR="001A2BA6"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602B51A" w14:textId="70EB3FE7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0EA9F02" w14:textId="62B34352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3E2CD2C" w14:textId="071EB115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EE5C25C" w14:textId="164228D7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F5E3829" w14:textId="50F4F419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C9D56BB" w14:textId="5DF3D33D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B153BF7" w14:textId="6EEC4982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8AA72A3" w14:textId="45C1EE4C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</w:tr>
      <w:tr w:rsidR="00676D40" w:rsidRPr="00624972" w14:paraId="6C361ECD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CBD75D5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B5E5B5A" w14:textId="1158846A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DE33F8D" w14:textId="2A7D6DFE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209AC02" w14:textId="44A0D5DB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1A2BA6"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818B3E0" w14:textId="4BC2254E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6B96879" w14:textId="028D46C8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1E9CA78" w14:textId="59383F0E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1090F46" w14:textId="3F3BBA83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39BB450" w14:textId="4B1595A2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76150A2" w14:textId="0AF1D6F9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B5F1C29" w14:textId="360E7B1A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03/11/2026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AC82B68" w14:textId="4FE36429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</w:tr>
      <w:tr w:rsidR="00676D40" w:rsidRPr="00624972" w14:paraId="72EB90EC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355EF6F" w14:textId="5C61C481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2CF2DE5" w14:textId="7C11E61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120895A" w14:textId="0F7DCE7A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8420F66" w14:textId="4B10C893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  <w:r w:rsidR="001A2BA6"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9557D65" w14:textId="2028CC0D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FB84E28" w14:textId="32F05F30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C9B0C6D" w14:textId="3CB49B72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3389EC4" w14:textId="0AC43FC4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0E2FB812" w14:textId="0DEDBA52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7B54F79" w14:textId="607877F6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1B6B2FE" w14:textId="558DA39D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8FD928A" w14:textId="39A6ED3C" w:rsidR="00676D40" w:rsidRPr="00541D52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41D52"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</w:tr>
      <w:tr w:rsidR="00676D40" w:rsidRPr="00624972" w14:paraId="46163734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522390F0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397C33E9" w14:textId="0429ED57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CE03A9F" w14:textId="4FA10937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135E2D0" w14:textId="2EE8ED9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B4B4BE9" w14:textId="407B129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2ABF758" w14:textId="2E6C921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A3CD2AC" w14:textId="0CF079F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A6AD2F1" w14:textId="3022783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F2B6C2C" w14:textId="2DDB184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FE1C14D" w14:textId="37029F9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2C1A7C6" w14:textId="693FE62A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A4E3A10" w14:textId="32EF929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</w:tr>
      <w:tr w:rsidR="00676D40" w:rsidRPr="00624972" w14:paraId="2984B25B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7327FAFE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FD4E6F8" w14:textId="2BD72C2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5ADAC50" w14:textId="78C4CB3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72B821F8" w14:textId="787B4658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CFC2E0B" w14:textId="0D69937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117F14B8" w14:textId="264BBBB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34A9D93" w14:textId="426E044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08BFC39" w14:textId="11A6B74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557FF28" w14:textId="43D16A4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BE48376" w14:textId="53E6A63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8942F37" w14:textId="528475C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17E439A8" w14:textId="3EA8658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</w:tr>
      <w:tr w:rsidR="00676D40" w:rsidRPr="00624972" w14:paraId="02933F35" w14:textId="77777777" w:rsidTr="009C48C6">
        <w:trPr>
          <w:trHeight w:val="214"/>
          <w:jc w:val="center"/>
        </w:trPr>
        <w:tc>
          <w:tcPr>
            <w:tcW w:w="1330" w:type="pct"/>
            <w:vMerge w:val="restart"/>
            <w:vAlign w:val="center"/>
          </w:tcPr>
          <w:p w14:paraId="0595631A" w14:textId="6AD07F70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Viale Tower</w:t>
            </w: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F07911F" w14:textId="2582F4B3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70572056" w14:textId="2BF2407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980676C" w14:textId="28FE747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E0C6E88" w14:textId="122F5B2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DF91825" w14:textId="3DC7A388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8201AE2" w14:textId="2ED9682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2B428F8" w14:textId="657C9E0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49475E8" w14:textId="78C6EC1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6E7C0784" w14:textId="025C637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73942AC" w14:textId="2D605A65" w:rsidR="00676D40" w:rsidRPr="00676D40" w:rsidRDefault="00676D40" w:rsidP="00676D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6D4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5ABF93BA" w14:textId="647894D5" w:rsidR="00676D40" w:rsidRPr="00676D40" w:rsidRDefault="00676D40" w:rsidP="00676D4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76D4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31/07/2026</w:t>
            </w:r>
          </w:p>
        </w:tc>
      </w:tr>
      <w:tr w:rsidR="00676D40" w:rsidRPr="00624972" w14:paraId="26A1ADB1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5EC98A9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0A98561" w14:textId="00F28C7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426EBFFE" w14:textId="7402957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DC84060" w14:textId="222C6B2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65A7930" w14:textId="1D172DF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07E8303C" w14:textId="1D4AB65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18F22C5" w14:textId="56430DF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B35C985" w14:textId="657C749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980A0CB" w14:textId="7291518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6A595C3" w14:textId="4BF1298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296F4A29" w14:textId="7DD3853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D7CC516" w14:textId="36ABB43A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03/09/2026</w:t>
            </w:r>
          </w:p>
        </w:tc>
      </w:tr>
      <w:tr w:rsidR="00676D40" w:rsidRPr="00624972" w14:paraId="3643233C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3912AD5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1324E474" w14:textId="742DF61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95CFD07" w14:textId="224725E7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4F63A293" w14:textId="130222C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C60C19C" w14:textId="1067C15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66F06033" w14:textId="7771B11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EA77F43" w14:textId="5FA4F62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AC9F50B" w14:textId="56836A9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0CAA0AE" w14:textId="0A9C0BF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58830C73" w14:textId="1F8349D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36817E6E" w14:textId="0AB55BE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0DC15F5" w14:textId="6A949F9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08/09/2026</w:t>
            </w:r>
          </w:p>
        </w:tc>
      </w:tr>
      <w:tr w:rsidR="00676D40" w:rsidRPr="00624972" w14:paraId="5C7B5C0A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48AB765C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4E87EC9" w14:textId="62BB2D6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654DD48" w14:textId="41CAE36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50B9DB29" w14:textId="1F82A55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0519A318" w14:textId="720E8413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392721C" w14:textId="31EDBBF3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4308452" w14:textId="0850144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4512A10" w14:textId="03258CD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8C76D59" w14:textId="52996A7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5BAB864" w14:textId="629697A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67408BA0" w14:textId="4644972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09/09/2026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323954EA" w14:textId="50681A9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08/10/2026</w:t>
            </w:r>
          </w:p>
        </w:tc>
      </w:tr>
      <w:tr w:rsidR="00676D40" w:rsidRPr="00624972" w14:paraId="20C44A65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0386CCF8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6571F7B2" w14:textId="44D222F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0384AF1" w14:textId="4C9482C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A9FF33D" w14:textId="19FB51A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5435663" w14:textId="2F5042B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355C4AB" w14:textId="351CED1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C66B083" w14:textId="31C0F13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A8E43A5" w14:textId="51F36F2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2EC5D14E" w14:textId="02FB00C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5FB784C" w14:textId="7259D08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B42E914" w14:textId="7AA2672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09/10/2026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0F48CA4" w14:textId="435CEB8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12/10/2026</w:t>
            </w:r>
          </w:p>
        </w:tc>
      </w:tr>
      <w:tr w:rsidR="00676D40" w:rsidRPr="00624972" w14:paraId="41002BF5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2566BDDD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18E9176" w14:textId="5EC3C30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56F5554" w14:textId="171EA7F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B293BED" w14:textId="0E1F355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7ECC6B8" w14:textId="5E4EB07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1904F97" w14:textId="0BD5696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84A5063" w14:textId="15386A0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FABB9B" w14:textId="30488CC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5EFC1AC0" w14:textId="6A4E4A6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089B11BE" w14:textId="5889E2A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0045F45" w14:textId="3CCA180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02C7AB38" w14:textId="3009D20A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29/10/2026</w:t>
            </w:r>
          </w:p>
        </w:tc>
      </w:tr>
      <w:tr w:rsidR="00676D40" w:rsidRPr="00624972" w14:paraId="1204FD87" w14:textId="77777777" w:rsidTr="00B15B4F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1550B526" w14:textId="02F738C0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4422A7A" w14:textId="03CB944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09646297" w14:textId="3403A4E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B26ED48" w14:textId="1E3BA503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F69C65C" w14:textId="4C155BC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27EBA425" w14:textId="6A6FAB93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1604E86D" w14:textId="59161A0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5554DED" w14:textId="3FF0EFB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449B5D02" w14:textId="1928CDF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174BDC63" w14:textId="4D71729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54528074" w14:textId="1444DA4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30/10/2026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7C16CEB5" w14:textId="30759E38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02/11/2026</w:t>
            </w:r>
          </w:p>
        </w:tc>
      </w:tr>
      <w:tr w:rsidR="00676D40" w:rsidRPr="00624972" w14:paraId="343B794D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47EDC9D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1E25231" w14:textId="2B43A36F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27815DE" w14:textId="5CE1B20A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23EBA710" w14:textId="597805D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274DA3F" w14:textId="6C86067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77E556A9" w14:textId="6CB3D86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43A7EF1" w14:textId="4A80DB87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4324AC9B" w14:textId="4C729F3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0FE93F7" w14:textId="6453AECA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717F6CE1" w14:textId="79656E18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4080E135" w14:textId="433D927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2B4C96A1" w14:textId="2C27DF7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19/11/2026</w:t>
            </w:r>
          </w:p>
        </w:tc>
      </w:tr>
      <w:tr w:rsidR="00676D40" w:rsidRPr="00624972" w14:paraId="1FE00048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8A95E81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449B6B68" w14:textId="10B530C7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197447E1" w14:textId="121CF386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CF64713" w14:textId="43EDBEF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F11708E" w14:textId="3ABE8CD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B17CA75" w14:textId="3B2D8A7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ABEC04B" w14:textId="5D24DA5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2E3FCA0" w14:textId="69D8BB1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6F5F57DF" w14:textId="3A8DE40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7BAE65F" w14:textId="7072B53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82494C5" w14:textId="7B9FE24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E6BFD44" w14:textId="3FB917E9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23/11/2026</w:t>
            </w:r>
          </w:p>
        </w:tc>
      </w:tr>
      <w:tr w:rsidR="00676D40" w:rsidRPr="00624972" w14:paraId="665EDD7F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F77972E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59EFB56C" w14:textId="3AD7163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5C0FD7DC" w14:textId="687B39C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66D8F4C7" w14:textId="5A6386CA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2C3358AD" w14:textId="3736DFE1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48DDAB48" w14:textId="4F37952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7B00B91A" w14:textId="2262C268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65CA1361" w14:textId="41C8C834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145650AD" w14:textId="4EB5441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4E61A78E" w14:textId="1B02E27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1365E0F5" w14:textId="58B7494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24/11/2026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4673DFD6" w14:textId="0A82CBF0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21/12/2026</w:t>
            </w:r>
          </w:p>
        </w:tc>
      </w:tr>
      <w:tr w:rsidR="00676D40" w:rsidRPr="00624972" w14:paraId="42C15D96" w14:textId="77777777" w:rsidTr="009C48C6">
        <w:trPr>
          <w:trHeight w:val="214"/>
          <w:jc w:val="center"/>
        </w:trPr>
        <w:tc>
          <w:tcPr>
            <w:tcW w:w="1330" w:type="pct"/>
            <w:vMerge/>
            <w:vAlign w:val="center"/>
          </w:tcPr>
          <w:p w14:paraId="60643949" w14:textId="77777777" w:rsidR="00676D40" w:rsidRDefault="00676D40" w:rsidP="00676D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4" w:type="pct"/>
            <w:shd w:val="clear" w:color="000000" w:fill="FFFFFF"/>
            <w:noWrap/>
            <w:vAlign w:val="center"/>
          </w:tcPr>
          <w:p w14:paraId="7FF691CA" w14:textId="56D670EE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3143DE48" w14:textId="7BB743E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52" w:type="pct"/>
            <w:shd w:val="clear" w:color="000000" w:fill="FFFFFF"/>
            <w:noWrap/>
            <w:vAlign w:val="center"/>
          </w:tcPr>
          <w:p w14:paraId="13B33937" w14:textId="5D8B367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  <w:r w:rsidR="001A2BA6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DA6AA47" w14:textId="59F27FBD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64" w:type="pct"/>
            <w:shd w:val="clear" w:color="000000" w:fill="FFFFFF"/>
            <w:noWrap/>
            <w:vAlign w:val="center"/>
          </w:tcPr>
          <w:p w14:paraId="5DDF4194" w14:textId="471B5305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58E3B829" w14:textId="7E4CCD17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" w:type="pct"/>
            <w:shd w:val="clear" w:color="000000" w:fill="FFFFFF"/>
            <w:vAlign w:val="center"/>
          </w:tcPr>
          <w:p w14:paraId="331CDE3A" w14:textId="6364E93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4" w:type="pct"/>
            <w:vAlign w:val="center"/>
          </w:tcPr>
          <w:p w14:paraId="75862F08" w14:textId="315482A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9" w:type="pct"/>
            <w:vAlign w:val="center"/>
          </w:tcPr>
          <w:p w14:paraId="37C74F8D" w14:textId="1224408B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  <w:tc>
          <w:tcPr>
            <w:tcW w:w="526" w:type="pct"/>
            <w:shd w:val="clear" w:color="000000" w:fill="FFFFFF"/>
            <w:noWrap/>
            <w:vAlign w:val="center"/>
          </w:tcPr>
          <w:p w14:paraId="7443A19F" w14:textId="13CCD71C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22/12/2026</w:t>
            </w:r>
          </w:p>
        </w:tc>
        <w:tc>
          <w:tcPr>
            <w:tcW w:w="524" w:type="pct"/>
            <w:shd w:val="clear" w:color="000000" w:fill="FFFFFF"/>
            <w:vAlign w:val="center"/>
          </w:tcPr>
          <w:p w14:paraId="619C42F3" w14:textId="34651302" w:rsidR="00676D40" w:rsidRPr="00346758" w:rsidRDefault="00676D40" w:rsidP="00676D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03/01/2027</w:t>
            </w:r>
          </w:p>
        </w:tc>
      </w:tr>
    </w:tbl>
    <w:p w14:paraId="52FBA9A5" w14:textId="4E5D3760" w:rsidR="00522BDC" w:rsidRPr="00C07DF7" w:rsidRDefault="00522BDC" w:rsidP="00522BD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COMISIONABLE AL 1</w:t>
      </w:r>
      <w:r w:rsidR="000A4369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 xml:space="preserve">% 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A0327A">
        <w:rPr>
          <w:rFonts w:asciiTheme="minorHAnsi" w:hAnsiTheme="minorHAnsi" w:cs="Arial"/>
          <w:b/>
          <w:sz w:val="18"/>
          <w:szCs w:val="18"/>
        </w:rPr>
        <w:tab/>
      </w:r>
      <w:r w:rsidR="00573907">
        <w:rPr>
          <w:rFonts w:asciiTheme="minorHAnsi" w:hAnsiTheme="minorHAnsi" w:cs="Arial"/>
          <w:b/>
          <w:sz w:val="18"/>
          <w:szCs w:val="18"/>
        </w:rPr>
        <w:tab/>
      </w:r>
      <w:r w:rsidR="00573907">
        <w:rPr>
          <w:rFonts w:asciiTheme="minorHAnsi" w:hAnsiTheme="minorHAnsi" w:cs="Arial"/>
          <w:b/>
          <w:sz w:val="18"/>
          <w:szCs w:val="18"/>
        </w:rPr>
        <w:tab/>
      </w:r>
      <w:r w:rsidRPr="00C07DF7"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1BA8000D" w14:textId="77777777" w:rsidR="00522BDC" w:rsidRPr="0076215E" w:rsidRDefault="00522BDC" w:rsidP="00522BDC">
      <w:pPr>
        <w:pStyle w:val="Sinespaciado"/>
        <w:jc w:val="center"/>
        <w:rPr>
          <w:rFonts w:asciiTheme="minorHAnsi" w:hAnsiTheme="minorHAnsi" w:cs="Arial"/>
          <w:b/>
          <w:sz w:val="18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</w:p>
    <w:p w14:paraId="54E1A984" w14:textId="77777777" w:rsidR="00B15B4F" w:rsidRDefault="00B15B4F" w:rsidP="00522BDC">
      <w:pPr>
        <w:pStyle w:val="Sinespaciado"/>
        <w:rPr>
          <w:rFonts w:asciiTheme="minorHAnsi" w:hAnsiTheme="minorHAnsi"/>
          <w:b/>
          <w:sz w:val="20"/>
        </w:rPr>
      </w:pPr>
    </w:p>
    <w:p w14:paraId="6080FBFF" w14:textId="77777777" w:rsidR="00A0327A" w:rsidRDefault="00A0327A" w:rsidP="00522BDC">
      <w:pPr>
        <w:pStyle w:val="Sinespaciado"/>
        <w:rPr>
          <w:rFonts w:asciiTheme="minorHAnsi" w:hAnsiTheme="minorHAnsi"/>
          <w:b/>
          <w:sz w:val="20"/>
        </w:rPr>
      </w:pPr>
    </w:p>
    <w:p w14:paraId="5D48A94C" w14:textId="0D5D71C1" w:rsidR="00522BDC" w:rsidRPr="00717A68" w:rsidRDefault="00522BDC" w:rsidP="00522BDC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454FA515" w14:textId="0006BF0F" w:rsidR="00676D40" w:rsidRDefault="00676D40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PRECIO POR PERSONA, EN DOLARES AMERICANOS.</w:t>
      </w:r>
    </w:p>
    <w:p w14:paraId="4793BB2D" w14:textId="1214DC2F" w:rsidR="00522BDC" w:rsidRPr="00717A68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Niño hasta los </w:t>
      </w:r>
      <w:r w:rsidR="00B15B4F">
        <w:rPr>
          <w:rFonts w:asciiTheme="minorHAnsi" w:hAnsiTheme="minorHAnsi"/>
          <w:color w:val="000000"/>
          <w:sz w:val="20"/>
          <w:szCs w:val="20"/>
        </w:rPr>
        <w:t>4</w:t>
      </w:r>
      <w:r>
        <w:rPr>
          <w:rFonts w:asciiTheme="minorHAnsi" w:hAnsiTheme="minorHAnsi"/>
          <w:color w:val="000000"/>
          <w:sz w:val="20"/>
          <w:szCs w:val="20"/>
        </w:rPr>
        <w:t xml:space="preserve"> años</w:t>
      </w:r>
    </w:p>
    <w:p w14:paraId="09807CC6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75B9D125" w14:textId="77777777" w:rsidR="001D07D0" w:rsidRPr="001D07D0" w:rsidRDefault="001D07D0" w:rsidP="001D07D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5$ de incentivo</w:t>
      </w:r>
      <w:r w:rsidRPr="0015292B">
        <w:rPr>
          <w:rFonts w:asciiTheme="minorHAnsi" w:hAnsiTheme="minorHAnsi"/>
          <w:b/>
          <w:bCs/>
          <w:color w:val="000000"/>
          <w:sz w:val="20"/>
          <w:szCs w:val="20"/>
        </w:rPr>
        <w:t xml:space="preserve"> para agencias GEA.</w:t>
      </w:r>
    </w:p>
    <w:p w14:paraId="213F8016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DE7CDE">
        <w:rPr>
          <w:rFonts w:asciiTheme="minorHAnsi" w:hAnsiTheme="minorHAnsi"/>
          <w:color w:val="000000"/>
          <w:sz w:val="20"/>
          <w:szCs w:val="20"/>
        </w:rPr>
        <w:t>No valido Feriados de Carnavales, Semana Santa</w:t>
      </w:r>
      <w:r>
        <w:rPr>
          <w:rFonts w:asciiTheme="minorHAnsi" w:hAnsiTheme="minorHAnsi"/>
          <w:color w:val="000000"/>
          <w:sz w:val="20"/>
          <w:szCs w:val="20"/>
        </w:rPr>
        <w:t>, julio</w:t>
      </w:r>
      <w:r w:rsidRPr="00DE7CDE">
        <w:rPr>
          <w:rFonts w:asciiTheme="minorHAnsi" w:hAnsiTheme="minorHAnsi"/>
          <w:color w:val="000000"/>
          <w:sz w:val="20"/>
          <w:szCs w:val="20"/>
        </w:rPr>
        <w:t xml:space="preserve"> y otros feriados dentro del destino.</w:t>
      </w:r>
    </w:p>
    <w:p w14:paraId="1C21A2C3" w14:textId="77777777" w:rsidR="00522BDC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2D3F1F">
        <w:rPr>
          <w:rFonts w:asciiTheme="minorHAnsi" w:hAnsi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check</w:t>
      </w:r>
      <w:proofErr w:type="spellEnd"/>
      <w:r w:rsidRPr="002D3F1F">
        <w:rPr>
          <w:rFonts w:asciiTheme="minorHAnsi" w:hAnsiTheme="minorHAnsi"/>
          <w:color w:val="000000"/>
          <w:sz w:val="20"/>
          <w:szCs w:val="20"/>
        </w:rPr>
        <w:t xml:space="preserve"> </w:t>
      </w:r>
      <w:proofErr w:type="spellStart"/>
      <w:r w:rsidRPr="002D3F1F">
        <w:rPr>
          <w:rFonts w:asciiTheme="minorHAnsi" w:hAnsiTheme="minorHAnsi"/>
          <w:color w:val="000000"/>
          <w:sz w:val="20"/>
          <w:szCs w:val="20"/>
        </w:rPr>
        <w:t>out</w:t>
      </w:r>
      <w:proofErr w:type="spellEnd"/>
      <w:r>
        <w:rPr>
          <w:rFonts w:asciiTheme="minorHAnsi" w:hAnsiTheme="minorHAnsi"/>
          <w:b/>
          <w:color w:val="000000"/>
          <w:sz w:val="20"/>
          <w:szCs w:val="20"/>
        </w:rPr>
        <w:t>.</w:t>
      </w:r>
    </w:p>
    <w:p w14:paraId="516DD35A" w14:textId="77777777" w:rsidR="00522BDC" w:rsidRPr="00676D40" w:rsidRDefault="00522BDC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3139D2">
        <w:rPr>
          <w:rFonts w:asciiTheme="minorHAnsi" w:hAnsiTheme="minorHAnsi"/>
          <w:color w:val="000000"/>
          <w:sz w:val="20"/>
          <w:szCs w:val="20"/>
        </w:rPr>
        <w:t>Sujeto A Cambio Sin Previo Aviso</w:t>
      </w:r>
    </w:p>
    <w:p w14:paraId="2AC7A087" w14:textId="37A13395" w:rsidR="00676D40" w:rsidRPr="001C45D4" w:rsidRDefault="00676D40" w:rsidP="00522BD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  <w:r w:rsidRPr="00676D40">
        <w:rPr>
          <w:rFonts w:asciiTheme="minorHAnsi" w:hAnsiTheme="minorHAnsi"/>
          <w:b/>
          <w:color w:val="000000"/>
          <w:sz w:val="20"/>
          <w:szCs w:val="20"/>
          <w:lang w:val="es-ES_tradnl"/>
        </w:rPr>
        <w:t>Tarjeta de Asistencia, tener en cuenta que la cobertura alcanza un máximo de edad de 69 años y 11 meses. Revisar adicional para pasajeros mayores de 70 años.</w:t>
      </w:r>
    </w:p>
    <w:p w14:paraId="2EE2E68A" w14:textId="017ED290" w:rsidR="00522BDC" w:rsidRDefault="00522BDC" w:rsidP="00522BDC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  <w:sz w:val="20"/>
          <w:szCs w:val="20"/>
        </w:rPr>
      </w:pPr>
    </w:p>
    <w:p w14:paraId="75291709" w14:textId="77777777" w:rsidR="0075536F" w:rsidRDefault="0075536F" w:rsidP="00F71107">
      <w:pPr>
        <w:spacing w:after="200" w:line="276" w:lineRule="aut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</w:p>
    <w:sectPr w:rsidR="0075536F" w:rsidSect="009B7046">
      <w:headerReference w:type="default" r:id="rId8"/>
      <w:footerReference w:type="default" r:id="rId9"/>
      <w:pgSz w:w="11906" w:h="16838"/>
      <w:pgMar w:top="1417" w:right="1701" w:bottom="993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AACC7" w14:textId="77777777" w:rsidR="009204F2" w:rsidRDefault="009204F2" w:rsidP="008341EF">
      <w:r>
        <w:separator/>
      </w:r>
    </w:p>
  </w:endnote>
  <w:endnote w:type="continuationSeparator" w:id="0">
    <w:p w14:paraId="3FE00B8F" w14:textId="77777777" w:rsidR="009204F2" w:rsidRDefault="009204F2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FBABE" w14:textId="77777777" w:rsidR="009C48C6" w:rsidRPr="00334991" w:rsidRDefault="009C48C6" w:rsidP="00573907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18CBED68" w14:textId="77777777" w:rsidR="009C48C6" w:rsidRPr="00B84DC7" w:rsidRDefault="009C48C6" w:rsidP="00573907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0CC4FB5C" w14:textId="78EC39F9" w:rsidR="009C48C6" w:rsidRPr="00573907" w:rsidRDefault="009C48C6" w:rsidP="005739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CF6EB" w14:textId="77777777" w:rsidR="009204F2" w:rsidRDefault="009204F2" w:rsidP="008341EF">
      <w:r>
        <w:separator/>
      </w:r>
    </w:p>
  </w:footnote>
  <w:footnote w:type="continuationSeparator" w:id="0">
    <w:p w14:paraId="12AD5A69" w14:textId="77777777" w:rsidR="009204F2" w:rsidRDefault="009204F2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95E0A" w14:textId="77777777" w:rsidR="009C48C6" w:rsidRPr="0004653C" w:rsidRDefault="009C48C6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3C96D03E" wp14:editId="00BFA8E7">
          <wp:extent cx="1638300" cy="589813"/>
          <wp:effectExtent l="0" t="0" r="0" b="0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33E7"/>
    <w:multiLevelType w:val="hybridMultilevel"/>
    <w:tmpl w:val="B4FA69D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458E0"/>
    <w:multiLevelType w:val="hybridMultilevel"/>
    <w:tmpl w:val="B46059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5125B"/>
    <w:multiLevelType w:val="hybridMultilevel"/>
    <w:tmpl w:val="D92887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6D9E"/>
    <w:multiLevelType w:val="hybridMultilevel"/>
    <w:tmpl w:val="1FB26B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455F9"/>
    <w:multiLevelType w:val="hybridMultilevel"/>
    <w:tmpl w:val="FEAA785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015C86"/>
    <w:multiLevelType w:val="hybridMultilevel"/>
    <w:tmpl w:val="82B03B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05D39"/>
    <w:multiLevelType w:val="hybridMultilevel"/>
    <w:tmpl w:val="3CE0A7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47C6A"/>
    <w:multiLevelType w:val="hybridMultilevel"/>
    <w:tmpl w:val="7EDAF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26D5F"/>
    <w:multiLevelType w:val="hybridMultilevel"/>
    <w:tmpl w:val="4A34F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1316A"/>
    <w:multiLevelType w:val="hybridMultilevel"/>
    <w:tmpl w:val="CEDEB7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57945"/>
    <w:multiLevelType w:val="hybridMultilevel"/>
    <w:tmpl w:val="2076B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32234"/>
    <w:multiLevelType w:val="hybridMultilevel"/>
    <w:tmpl w:val="D396B17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968F4"/>
    <w:multiLevelType w:val="hybridMultilevel"/>
    <w:tmpl w:val="635E9C4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67E28"/>
    <w:multiLevelType w:val="hybridMultilevel"/>
    <w:tmpl w:val="2C46F746"/>
    <w:lvl w:ilvl="0" w:tplc="EB10475A">
      <w:start w:val="1"/>
      <w:numFmt w:val="bullet"/>
      <w:lvlText w:val="-"/>
      <w:lvlJc w:val="left"/>
      <w:pPr>
        <w:ind w:left="1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64A567E">
      <w:start w:val="1"/>
      <w:numFmt w:val="bullet"/>
      <w:lvlText w:val="o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13E855E">
      <w:start w:val="1"/>
      <w:numFmt w:val="bullet"/>
      <w:lvlText w:val="▪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ABEF3EC">
      <w:start w:val="1"/>
      <w:numFmt w:val="bullet"/>
      <w:lvlText w:val="•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E2445E8">
      <w:start w:val="1"/>
      <w:numFmt w:val="bullet"/>
      <w:lvlText w:val="o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E0CDA78">
      <w:start w:val="1"/>
      <w:numFmt w:val="bullet"/>
      <w:lvlText w:val="▪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ECED4A0">
      <w:start w:val="1"/>
      <w:numFmt w:val="bullet"/>
      <w:lvlText w:val="•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B0E8A4E">
      <w:start w:val="1"/>
      <w:numFmt w:val="bullet"/>
      <w:lvlText w:val="o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2724C5E">
      <w:start w:val="1"/>
      <w:numFmt w:val="bullet"/>
      <w:lvlText w:val="▪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65E02A7"/>
    <w:multiLevelType w:val="hybridMultilevel"/>
    <w:tmpl w:val="BEEE2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085CA2"/>
    <w:multiLevelType w:val="hybridMultilevel"/>
    <w:tmpl w:val="D43448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FB330D"/>
    <w:multiLevelType w:val="hybridMultilevel"/>
    <w:tmpl w:val="7D7A41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BB3F94"/>
    <w:multiLevelType w:val="hybridMultilevel"/>
    <w:tmpl w:val="9D6CBC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A7CD4"/>
    <w:multiLevelType w:val="hybridMultilevel"/>
    <w:tmpl w:val="5D18C6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277FC"/>
    <w:multiLevelType w:val="hybridMultilevel"/>
    <w:tmpl w:val="A06E0E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97E64"/>
    <w:multiLevelType w:val="hybridMultilevel"/>
    <w:tmpl w:val="403CA4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37847"/>
    <w:multiLevelType w:val="hybridMultilevel"/>
    <w:tmpl w:val="1A6C06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304FB"/>
    <w:multiLevelType w:val="hybridMultilevel"/>
    <w:tmpl w:val="3AB831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E83E2A"/>
    <w:multiLevelType w:val="hybridMultilevel"/>
    <w:tmpl w:val="1DE433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6D7E9D"/>
    <w:multiLevelType w:val="hybridMultilevel"/>
    <w:tmpl w:val="2D8CAD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91B02"/>
    <w:multiLevelType w:val="hybridMultilevel"/>
    <w:tmpl w:val="C0064F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C0B41"/>
    <w:multiLevelType w:val="hybridMultilevel"/>
    <w:tmpl w:val="F03245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BF6596"/>
    <w:multiLevelType w:val="hybridMultilevel"/>
    <w:tmpl w:val="CCAC5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97E9B"/>
    <w:multiLevelType w:val="hybridMultilevel"/>
    <w:tmpl w:val="83DAB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242452"/>
    <w:multiLevelType w:val="hybridMultilevel"/>
    <w:tmpl w:val="3768FA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523BEB"/>
    <w:multiLevelType w:val="hybridMultilevel"/>
    <w:tmpl w:val="D2F0F1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996653"/>
    <w:multiLevelType w:val="hybridMultilevel"/>
    <w:tmpl w:val="A8566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056433"/>
    <w:multiLevelType w:val="hybridMultilevel"/>
    <w:tmpl w:val="A050B5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4"/>
  </w:num>
  <w:num w:numId="3">
    <w:abstractNumId w:val="26"/>
  </w:num>
  <w:num w:numId="4">
    <w:abstractNumId w:val="40"/>
  </w:num>
  <w:num w:numId="5">
    <w:abstractNumId w:val="28"/>
  </w:num>
  <w:num w:numId="6">
    <w:abstractNumId w:val="2"/>
  </w:num>
  <w:num w:numId="7">
    <w:abstractNumId w:val="39"/>
  </w:num>
  <w:num w:numId="8">
    <w:abstractNumId w:val="41"/>
  </w:num>
  <w:num w:numId="9">
    <w:abstractNumId w:val="33"/>
  </w:num>
  <w:num w:numId="10">
    <w:abstractNumId w:val="38"/>
  </w:num>
  <w:num w:numId="11">
    <w:abstractNumId w:val="8"/>
  </w:num>
  <w:num w:numId="12">
    <w:abstractNumId w:val="3"/>
  </w:num>
  <w:num w:numId="13">
    <w:abstractNumId w:val="35"/>
  </w:num>
  <w:num w:numId="14">
    <w:abstractNumId w:val="20"/>
  </w:num>
  <w:num w:numId="15">
    <w:abstractNumId w:val="9"/>
  </w:num>
  <w:num w:numId="16">
    <w:abstractNumId w:val="15"/>
  </w:num>
  <w:num w:numId="17">
    <w:abstractNumId w:val="42"/>
  </w:num>
  <w:num w:numId="18">
    <w:abstractNumId w:val="13"/>
  </w:num>
  <w:num w:numId="19">
    <w:abstractNumId w:val="10"/>
  </w:num>
  <w:num w:numId="20">
    <w:abstractNumId w:val="23"/>
  </w:num>
  <w:num w:numId="21">
    <w:abstractNumId w:val="30"/>
  </w:num>
  <w:num w:numId="22">
    <w:abstractNumId w:val="7"/>
  </w:num>
  <w:num w:numId="23">
    <w:abstractNumId w:val="1"/>
  </w:num>
  <w:num w:numId="24">
    <w:abstractNumId w:val="12"/>
  </w:num>
  <w:num w:numId="25">
    <w:abstractNumId w:val="16"/>
  </w:num>
  <w:num w:numId="26">
    <w:abstractNumId w:val="43"/>
  </w:num>
  <w:num w:numId="27">
    <w:abstractNumId w:val="17"/>
  </w:num>
  <w:num w:numId="28">
    <w:abstractNumId w:val="19"/>
  </w:num>
  <w:num w:numId="29">
    <w:abstractNumId w:val="6"/>
  </w:num>
  <w:num w:numId="30">
    <w:abstractNumId w:val="27"/>
  </w:num>
  <w:num w:numId="31">
    <w:abstractNumId w:val="32"/>
  </w:num>
  <w:num w:numId="32">
    <w:abstractNumId w:val="0"/>
  </w:num>
  <w:num w:numId="33">
    <w:abstractNumId w:val="31"/>
  </w:num>
  <w:num w:numId="34">
    <w:abstractNumId w:val="22"/>
  </w:num>
  <w:num w:numId="35">
    <w:abstractNumId w:val="37"/>
  </w:num>
  <w:num w:numId="36">
    <w:abstractNumId w:val="24"/>
  </w:num>
  <w:num w:numId="37">
    <w:abstractNumId w:val="18"/>
  </w:num>
  <w:num w:numId="38">
    <w:abstractNumId w:val="36"/>
  </w:num>
  <w:num w:numId="39">
    <w:abstractNumId w:val="11"/>
  </w:num>
  <w:num w:numId="40">
    <w:abstractNumId w:val="29"/>
  </w:num>
  <w:num w:numId="41">
    <w:abstractNumId w:val="21"/>
  </w:num>
  <w:num w:numId="42">
    <w:abstractNumId w:val="25"/>
  </w:num>
  <w:num w:numId="43">
    <w:abstractNumId w:val="13"/>
  </w:num>
  <w:num w:numId="44">
    <w:abstractNumId w:val="29"/>
  </w:num>
  <w:num w:numId="45">
    <w:abstractNumId w:val="13"/>
  </w:num>
  <w:num w:numId="46">
    <w:abstractNumId w:val="5"/>
  </w:num>
  <w:num w:numId="47">
    <w:abstractNumId w:val="14"/>
  </w:num>
  <w:num w:numId="48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25B99"/>
    <w:rsid w:val="00036481"/>
    <w:rsid w:val="0004494A"/>
    <w:rsid w:val="0004653C"/>
    <w:rsid w:val="00046A9D"/>
    <w:rsid w:val="000524A5"/>
    <w:rsid w:val="00057BE2"/>
    <w:rsid w:val="00063134"/>
    <w:rsid w:val="000733B8"/>
    <w:rsid w:val="00080842"/>
    <w:rsid w:val="00091E63"/>
    <w:rsid w:val="00095CF2"/>
    <w:rsid w:val="00097960"/>
    <w:rsid w:val="000A0966"/>
    <w:rsid w:val="000A24E0"/>
    <w:rsid w:val="000A388E"/>
    <w:rsid w:val="000A4369"/>
    <w:rsid w:val="000A4EB6"/>
    <w:rsid w:val="000A55F9"/>
    <w:rsid w:val="000A60FF"/>
    <w:rsid w:val="000A760C"/>
    <w:rsid w:val="000B16AC"/>
    <w:rsid w:val="000B56E7"/>
    <w:rsid w:val="000B7274"/>
    <w:rsid w:val="000C3C72"/>
    <w:rsid w:val="000D0314"/>
    <w:rsid w:val="000D3528"/>
    <w:rsid w:val="000D3767"/>
    <w:rsid w:val="000D4432"/>
    <w:rsid w:val="000D6719"/>
    <w:rsid w:val="000F474F"/>
    <w:rsid w:val="00110A28"/>
    <w:rsid w:val="00112682"/>
    <w:rsid w:val="00116706"/>
    <w:rsid w:val="001241C8"/>
    <w:rsid w:val="00126C37"/>
    <w:rsid w:val="00130F40"/>
    <w:rsid w:val="0013508E"/>
    <w:rsid w:val="00140651"/>
    <w:rsid w:val="00142ED6"/>
    <w:rsid w:val="00151B62"/>
    <w:rsid w:val="0015292B"/>
    <w:rsid w:val="001611E8"/>
    <w:rsid w:val="00177B47"/>
    <w:rsid w:val="00186254"/>
    <w:rsid w:val="00195C55"/>
    <w:rsid w:val="00196B05"/>
    <w:rsid w:val="00197497"/>
    <w:rsid w:val="001A00CD"/>
    <w:rsid w:val="001A2BA6"/>
    <w:rsid w:val="001B3619"/>
    <w:rsid w:val="001B699F"/>
    <w:rsid w:val="001C0590"/>
    <w:rsid w:val="001C1499"/>
    <w:rsid w:val="001C45D4"/>
    <w:rsid w:val="001C7F00"/>
    <w:rsid w:val="001D07D0"/>
    <w:rsid w:val="001D37E6"/>
    <w:rsid w:val="001D4BD4"/>
    <w:rsid w:val="001E12AC"/>
    <w:rsid w:val="001F16A7"/>
    <w:rsid w:val="001F38E0"/>
    <w:rsid w:val="001F42D3"/>
    <w:rsid w:val="001F4EA6"/>
    <w:rsid w:val="001F5D9E"/>
    <w:rsid w:val="001F6F07"/>
    <w:rsid w:val="00203AE6"/>
    <w:rsid w:val="0020423A"/>
    <w:rsid w:val="0020749C"/>
    <w:rsid w:val="00212C5B"/>
    <w:rsid w:val="00212CA8"/>
    <w:rsid w:val="0021653F"/>
    <w:rsid w:val="002222FA"/>
    <w:rsid w:val="00224DA9"/>
    <w:rsid w:val="00231E2A"/>
    <w:rsid w:val="002346FB"/>
    <w:rsid w:val="00241713"/>
    <w:rsid w:val="0024416D"/>
    <w:rsid w:val="00251095"/>
    <w:rsid w:val="00255864"/>
    <w:rsid w:val="00265787"/>
    <w:rsid w:val="002663F8"/>
    <w:rsid w:val="002670AF"/>
    <w:rsid w:val="002712A8"/>
    <w:rsid w:val="00275FC8"/>
    <w:rsid w:val="00284E55"/>
    <w:rsid w:val="00285C08"/>
    <w:rsid w:val="002862D7"/>
    <w:rsid w:val="002942E4"/>
    <w:rsid w:val="0029520A"/>
    <w:rsid w:val="002958D8"/>
    <w:rsid w:val="002A1FDE"/>
    <w:rsid w:val="002A2CC7"/>
    <w:rsid w:val="002B3998"/>
    <w:rsid w:val="002B3E41"/>
    <w:rsid w:val="002C34D4"/>
    <w:rsid w:val="002E18D8"/>
    <w:rsid w:val="002E26D3"/>
    <w:rsid w:val="002F096C"/>
    <w:rsid w:val="002F6E20"/>
    <w:rsid w:val="00303AA4"/>
    <w:rsid w:val="00305E63"/>
    <w:rsid w:val="00307021"/>
    <w:rsid w:val="003117EF"/>
    <w:rsid w:val="00315319"/>
    <w:rsid w:val="003175C5"/>
    <w:rsid w:val="00331536"/>
    <w:rsid w:val="0033573A"/>
    <w:rsid w:val="00337748"/>
    <w:rsid w:val="00346758"/>
    <w:rsid w:val="0035053B"/>
    <w:rsid w:val="003552B8"/>
    <w:rsid w:val="0036183A"/>
    <w:rsid w:val="00363588"/>
    <w:rsid w:val="00370FB5"/>
    <w:rsid w:val="003752DF"/>
    <w:rsid w:val="00376B48"/>
    <w:rsid w:val="00392ECD"/>
    <w:rsid w:val="003A4441"/>
    <w:rsid w:val="003B7F8F"/>
    <w:rsid w:val="003C3774"/>
    <w:rsid w:val="003C5D6D"/>
    <w:rsid w:val="003C5EBD"/>
    <w:rsid w:val="003D01A0"/>
    <w:rsid w:val="003D1C58"/>
    <w:rsid w:val="003D5595"/>
    <w:rsid w:val="003D6CD7"/>
    <w:rsid w:val="003D6F92"/>
    <w:rsid w:val="003E204E"/>
    <w:rsid w:val="003E23E3"/>
    <w:rsid w:val="003F4051"/>
    <w:rsid w:val="004074C4"/>
    <w:rsid w:val="004117DC"/>
    <w:rsid w:val="00411F8E"/>
    <w:rsid w:val="00413AF8"/>
    <w:rsid w:val="004148A3"/>
    <w:rsid w:val="00414B95"/>
    <w:rsid w:val="00416A56"/>
    <w:rsid w:val="00420921"/>
    <w:rsid w:val="004416A8"/>
    <w:rsid w:val="00445111"/>
    <w:rsid w:val="00446321"/>
    <w:rsid w:val="00447907"/>
    <w:rsid w:val="00455FDA"/>
    <w:rsid w:val="0046002B"/>
    <w:rsid w:val="00462C96"/>
    <w:rsid w:val="00482BC9"/>
    <w:rsid w:val="00485693"/>
    <w:rsid w:val="00487651"/>
    <w:rsid w:val="00491153"/>
    <w:rsid w:val="0049258E"/>
    <w:rsid w:val="0049352E"/>
    <w:rsid w:val="004B66AA"/>
    <w:rsid w:val="004B71EC"/>
    <w:rsid w:val="004C04D6"/>
    <w:rsid w:val="004C0518"/>
    <w:rsid w:val="004C206E"/>
    <w:rsid w:val="004C7175"/>
    <w:rsid w:val="004C7BB1"/>
    <w:rsid w:val="004D11F1"/>
    <w:rsid w:val="004E441C"/>
    <w:rsid w:val="004E482C"/>
    <w:rsid w:val="004E54E1"/>
    <w:rsid w:val="004F37E5"/>
    <w:rsid w:val="004F3ED3"/>
    <w:rsid w:val="004F75C7"/>
    <w:rsid w:val="005012BC"/>
    <w:rsid w:val="00501519"/>
    <w:rsid w:val="00503259"/>
    <w:rsid w:val="00511499"/>
    <w:rsid w:val="00516278"/>
    <w:rsid w:val="00522BDC"/>
    <w:rsid w:val="00524FA6"/>
    <w:rsid w:val="0052613D"/>
    <w:rsid w:val="005309B8"/>
    <w:rsid w:val="00541D52"/>
    <w:rsid w:val="0054443B"/>
    <w:rsid w:val="00556C5C"/>
    <w:rsid w:val="00560B3C"/>
    <w:rsid w:val="00563C8B"/>
    <w:rsid w:val="00573907"/>
    <w:rsid w:val="005767FF"/>
    <w:rsid w:val="005843F4"/>
    <w:rsid w:val="00590AAA"/>
    <w:rsid w:val="0059362B"/>
    <w:rsid w:val="00594248"/>
    <w:rsid w:val="005A16F3"/>
    <w:rsid w:val="005A17D8"/>
    <w:rsid w:val="005A1FC4"/>
    <w:rsid w:val="005A633A"/>
    <w:rsid w:val="005A74FB"/>
    <w:rsid w:val="005B242F"/>
    <w:rsid w:val="005B444F"/>
    <w:rsid w:val="005C071E"/>
    <w:rsid w:val="005C204C"/>
    <w:rsid w:val="005D0732"/>
    <w:rsid w:val="005D3DA7"/>
    <w:rsid w:val="005E5632"/>
    <w:rsid w:val="005E6598"/>
    <w:rsid w:val="005F0948"/>
    <w:rsid w:val="005F1756"/>
    <w:rsid w:val="005F4E34"/>
    <w:rsid w:val="005F6EF6"/>
    <w:rsid w:val="00600A2E"/>
    <w:rsid w:val="00604BCE"/>
    <w:rsid w:val="00615E6E"/>
    <w:rsid w:val="00624972"/>
    <w:rsid w:val="006374BD"/>
    <w:rsid w:val="00653FF0"/>
    <w:rsid w:val="00665980"/>
    <w:rsid w:val="00667D6A"/>
    <w:rsid w:val="00676D40"/>
    <w:rsid w:val="00680137"/>
    <w:rsid w:val="006804B2"/>
    <w:rsid w:val="00681C37"/>
    <w:rsid w:val="0068548C"/>
    <w:rsid w:val="0068623D"/>
    <w:rsid w:val="00691FBD"/>
    <w:rsid w:val="00692083"/>
    <w:rsid w:val="00696B35"/>
    <w:rsid w:val="006974F9"/>
    <w:rsid w:val="006A3CAF"/>
    <w:rsid w:val="006B04FD"/>
    <w:rsid w:val="006B06EC"/>
    <w:rsid w:val="006B1E04"/>
    <w:rsid w:val="006B37BA"/>
    <w:rsid w:val="006B5603"/>
    <w:rsid w:val="006B73E7"/>
    <w:rsid w:val="006C142C"/>
    <w:rsid w:val="006D1663"/>
    <w:rsid w:val="006D5F2B"/>
    <w:rsid w:val="006E1A42"/>
    <w:rsid w:val="006F3377"/>
    <w:rsid w:val="006F3858"/>
    <w:rsid w:val="006F6001"/>
    <w:rsid w:val="00700BCA"/>
    <w:rsid w:val="007150EB"/>
    <w:rsid w:val="00717412"/>
    <w:rsid w:val="00717A68"/>
    <w:rsid w:val="007268B3"/>
    <w:rsid w:val="00732BE8"/>
    <w:rsid w:val="00741576"/>
    <w:rsid w:val="00752CAE"/>
    <w:rsid w:val="0075536F"/>
    <w:rsid w:val="00756F7A"/>
    <w:rsid w:val="0076215E"/>
    <w:rsid w:val="00775B75"/>
    <w:rsid w:val="007810EA"/>
    <w:rsid w:val="00786F6C"/>
    <w:rsid w:val="00786FD1"/>
    <w:rsid w:val="007A747C"/>
    <w:rsid w:val="007A74D6"/>
    <w:rsid w:val="007A7F3B"/>
    <w:rsid w:val="007B1EAE"/>
    <w:rsid w:val="007B30D3"/>
    <w:rsid w:val="007B5988"/>
    <w:rsid w:val="007B7769"/>
    <w:rsid w:val="007C3664"/>
    <w:rsid w:val="007C5254"/>
    <w:rsid w:val="007D0012"/>
    <w:rsid w:val="007D1F10"/>
    <w:rsid w:val="007E2FCE"/>
    <w:rsid w:val="007E6AC9"/>
    <w:rsid w:val="007F5C5E"/>
    <w:rsid w:val="007F69F9"/>
    <w:rsid w:val="0080165D"/>
    <w:rsid w:val="00803661"/>
    <w:rsid w:val="008053C9"/>
    <w:rsid w:val="00812D17"/>
    <w:rsid w:val="00815B2C"/>
    <w:rsid w:val="0082097D"/>
    <w:rsid w:val="00822D91"/>
    <w:rsid w:val="00827312"/>
    <w:rsid w:val="00832AAE"/>
    <w:rsid w:val="00832F68"/>
    <w:rsid w:val="008341EF"/>
    <w:rsid w:val="00834D0D"/>
    <w:rsid w:val="0083547F"/>
    <w:rsid w:val="00841349"/>
    <w:rsid w:val="0084453D"/>
    <w:rsid w:val="0084551B"/>
    <w:rsid w:val="0085232B"/>
    <w:rsid w:val="00854F6D"/>
    <w:rsid w:val="00855A30"/>
    <w:rsid w:val="00857C74"/>
    <w:rsid w:val="00865066"/>
    <w:rsid w:val="00875FF3"/>
    <w:rsid w:val="008765DB"/>
    <w:rsid w:val="00882A29"/>
    <w:rsid w:val="00883A02"/>
    <w:rsid w:val="00886E9D"/>
    <w:rsid w:val="00887B88"/>
    <w:rsid w:val="00893D8D"/>
    <w:rsid w:val="008A013E"/>
    <w:rsid w:val="008A0ADB"/>
    <w:rsid w:val="008A3FBB"/>
    <w:rsid w:val="008B3DC2"/>
    <w:rsid w:val="008B4309"/>
    <w:rsid w:val="008B43DA"/>
    <w:rsid w:val="008B5206"/>
    <w:rsid w:val="008C48C7"/>
    <w:rsid w:val="008C6062"/>
    <w:rsid w:val="008D0A19"/>
    <w:rsid w:val="008D20BF"/>
    <w:rsid w:val="008D4C4D"/>
    <w:rsid w:val="008D5D24"/>
    <w:rsid w:val="008E452D"/>
    <w:rsid w:val="008E75A3"/>
    <w:rsid w:val="008E7639"/>
    <w:rsid w:val="008F4FA6"/>
    <w:rsid w:val="008F6876"/>
    <w:rsid w:val="00905837"/>
    <w:rsid w:val="009067E0"/>
    <w:rsid w:val="00915A15"/>
    <w:rsid w:val="009204F2"/>
    <w:rsid w:val="009260E0"/>
    <w:rsid w:val="009279C9"/>
    <w:rsid w:val="00931B24"/>
    <w:rsid w:val="00934835"/>
    <w:rsid w:val="00940680"/>
    <w:rsid w:val="009424E7"/>
    <w:rsid w:val="00943820"/>
    <w:rsid w:val="00943E79"/>
    <w:rsid w:val="009453BD"/>
    <w:rsid w:val="00946A97"/>
    <w:rsid w:val="0094761A"/>
    <w:rsid w:val="00953844"/>
    <w:rsid w:val="00963E48"/>
    <w:rsid w:val="0098097B"/>
    <w:rsid w:val="009832C7"/>
    <w:rsid w:val="00984500"/>
    <w:rsid w:val="00993ADF"/>
    <w:rsid w:val="00994C16"/>
    <w:rsid w:val="009B7046"/>
    <w:rsid w:val="009C3228"/>
    <w:rsid w:val="009C4529"/>
    <w:rsid w:val="009C48C6"/>
    <w:rsid w:val="009D1F10"/>
    <w:rsid w:val="009D6A4A"/>
    <w:rsid w:val="009E328A"/>
    <w:rsid w:val="009F6833"/>
    <w:rsid w:val="00A0327A"/>
    <w:rsid w:val="00A049E9"/>
    <w:rsid w:val="00A11061"/>
    <w:rsid w:val="00A118B6"/>
    <w:rsid w:val="00A11F5A"/>
    <w:rsid w:val="00A143CF"/>
    <w:rsid w:val="00A2138D"/>
    <w:rsid w:val="00A21DE6"/>
    <w:rsid w:val="00A25F77"/>
    <w:rsid w:val="00A351DF"/>
    <w:rsid w:val="00A414AE"/>
    <w:rsid w:val="00A436B2"/>
    <w:rsid w:val="00A57DB8"/>
    <w:rsid w:val="00A62A7B"/>
    <w:rsid w:val="00A64F60"/>
    <w:rsid w:val="00A67E21"/>
    <w:rsid w:val="00A74BBF"/>
    <w:rsid w:val="00A76AF4"/>
    <w:rsid w:val="00AA5573"/>
    <w:rsid w:val="00AB2765"/>
    <w:rsid w:val="00AB37F7"/>
    <w:rsid w:val="00AB410C"/>
    <w:rsid w:val="00AC5E2A"/>
    <w:rsid w:val="00AC6671"/>
    <w:rsid w:val="00AD1077"/>
    <w:rsid w:val="00AD290F"/>
    <w:rsid w:val="00AD31AA"/>
    <w:rsid w:val="00AD56D0"/>
    <w:rsid w:val="00AD636C"/>
    <w:rsid w:val="00AE0440"/>
    <w:rsid w:val="00AE6CFD"/>
    <w:rsid w:val="00AE744C"/>
    <w:rsid w:val="00AE7475"/>
    <w:rsid w:val="00AF549F"/>
    <w:rsid w:val="00AF6242"/>
    <w:rsid w:val="00B10F2B"/>
    <w:rsid w:val="00B12725"/>
    <w:rsid w:val="00B12BDA"/>
    <w:rsid w:val="00B12D48"/>
    <w:rsid w:val="00B15B4F"/>
    <w:rsid w:val="00B17310"/>
    <w:rsid w:val="00B2285D"/>
    <w:rsid w:val="00B277E5"/>
    <w:rsid w:val="00B34F20"/>
    <w:rsid w:val="00B35790"/>
    <w:rsid w:val="00B37B55"/>
    <w:rsid w:val="00B4093F"/>
    <w:rsid w:val="00B50A9A"/>
    <w:rsid w:val="00B652A1"/>
    <w:rsid w:val="00B65D5B"/>
    <w:rsid w:val="00B72ABC"/>
    <w:rsid w:val="00B74A7B"/>
    <w:rsid w:val="00B77BB6"/>
    <w:rsid w:val="00B8448B"/>
    <w:rsid w:val="00B84DC7"/>
    <w:rsid w:val="00B86E4C"/>
    <w:rsid w:val="00B907DA"/>
    <w:rsid w:val="00BA40CC"/>
    <w:rsid w:val="00BB1C7E"/>
    <w:rsid w:val="00BB3EBB"/>
    <w:rsid w:val="00BB46F3"/>
    <w:rsid w:val="00BB5676"/>
    <w:rsid w:val="00BC1857"/>
    <w:rsid w:val="00BC6E83"/>
    <w:rsid w:val="00BC7121"/>
    <w:rsid w:val="00BC7D5D"/>
    <w:rsid w:val="00BD403D"/>
    <w:rsid w:val="00BD7CEA"/>
    <w:rsid w:val="00BE0E2D"/>
    <w:rsid w:val="00BE3EC1"/>
    <w:rsid w:val="00BE4553"/>
    <w:rsid w:val="00BE4B6F"/>
    <w:rsid w:val="00BF3DA2"/>
    <w:rsid w:val="00BF4B7C"/>
    <w:rsid w:val="00BF5A2F"/>
    <w:rsid w:val="00BF63C8"/>
    <w:rsid w:val="00C01E10"/>
    <w:rsid w:val="00C04AEA"/>
    <w:rsid w:val="00C1168B"/>
    <w:rsid w:val="00C1268F"/>
    <w:rsid w:val="00C13546"/>
    <w:rsid w:val="00C15E17"/>
    <w:rsid w:val="00C165C1"/>
    <w:rsid w:val="00C16E0D"/>
    <w:rsid w:val="00C17B5C"/>
    <w:rsid w:val="00C17B91"/>
    <w:rsid w:val="00C213B3"/>
    <w:rsid w:val="00C25FA3"/>
    <w:rsid w:val="00C304BD"/>
    <w:rsid w:val="00C372FD"/>
    <w:rsid w:val="00C41BB5"/>
    <w:rsid w:val="00C44996"/>
    <w:rsid w:val="00C62CD4"/>
    <w:rsid w:val="00C64BB0"/>
    <w:rsid w:val="00C727BD"/>
    <w:rsid w:val="00C72EC6"/>
    <w:rsid w:val="00C750B4"/>
    <w:rsid w:val="00C75960"/>
    <w:rsid w:val="00C827E4"/>
    <w:rsid w:val="00C94B5E"/>
    <w:rsid w:val="00CB20EB"/>
    <w:rsid w:val="00CB6B2C"/>
    <w:rsid w:val="00CB7B3B"/>
    <w:rsid w:val="00CC58BD"/>
    <w:rsid w:val="00CC6D77"/>
    <w:rsid w:val="00CD169C"/>
    <w:rsid w:val="00CD57D8"/>
    <w:rsid w:val="00CD642A"/>
    <w:rsid w:val="00CE0590"/>
    <w:rsid w:val="00CE6D71"/>
    <w:rsid w:val="00CE6DC8"/>
    <w:rsid w:val="00CE7E18"/>
    <w:rsid w:val="00CF1D18"/>
    <w:rsid w:val="00CF6152"/>
    <w:rsid w:val="00CF7A63"/>
    <w:rsid w:val="00D000E0"/>
    <w:rsid w:val="00D15954"/>
    <w:rsid w:val="00D16837"/>
    <w:rsid w:val="00D27A52"/>
    <w:rsid w:val="00D27B25"/>
    <w:rsid w:val="00D27BCB"/>
    <w:rsid w:val="00D313CF"/>
    <w:rsid w:val="00D31DED"/>
    <w:rsid w:val="00D324A2"/>
    <w:rsid w:val="00D402C4"/>
    <w:rsid w:val="00D41634"/>
    <w:rsid w:val="00D45462"/>
    <w:rsid w:val="00D535D9"/>
    <w:rsid w:val="00D60E84"/>
    <w:rsid w:val="00D70E1A"/>
    <w:rsid w:val="00D935D7"/>
    <w:rsid w:val="00D95CD1"/>
    <w:rsid w:val="00D9792F"/>
    <w:rsid w:val="00D97B7E"/>
    <w:rsid w:val="00DA463B"/>
    <w:rsid w:val="00DA5916"/>
    <w:rsid w:val="00DB09C4"/>
    <w:rsid w:val="00DB1026"/>
    <w:rsid w:val="00DB273E"/>
    <w:rsid w:val="00DB4864"/>
    <w:rsid w:val="00DB6DCE"/>
    <w:rsid w:val="00DC2454"/>
    <w:rsid w:val="00DC2A04"/>
    <w:rsid w:val="00DC4C18"/>
    <w:rsid w:val="00DE7BAB"/>
    <w:rsid w:val="00DF2905"/>
    <w:rsid w:val="00E05B96"/>
    <w:rsid w:val="00E060F6"/>
    <w:rsid w:val="00E12AD3"/>
    <w:rsid w:val="00E13482"/>
    <w:rsid w:val="00E20FCF"/>
    <w:rsid w:val="00E22031"/>
    <w:rsid w:val="00E27111"/>
    <w:rsid w:val="00E407D8"/>
    <w:rsid w:val="00E4367D"/>
    <w:rsid w:val="00E468AF"/>
    <w:rsid w:val="00E46B08"/>
    <w:rsid w:val="00E53E1F"/>
    <w:rsid w:val="00E600AC"/>
    <w:rsid w:val="00E643E0"/>
    <w:rsid w:val="00E71906"/>
    <w:rsid w:val="00E7645A"/>
    <w:rsid w:val="00E774AE"/>
    <w:rsid w:val="00E85232"/>
    <w:rsid w:val="00E86E4E"/>
    <w:rsid w:val="00E87095"/>
    <w:rsid w:val="00E90C37"/>
    <w:rsid w:val="00E91F13"/>
    <w:rsid w:val="00E92D20"/>
    <w:rsid w:val="00E9419C"/>
    <w:rsid w:val="00E97BB6"/>
    <w:rsid w:val="00E97E8B"/>
    <w:rsid w:val="00EA65B9"/>
    <w:rsid w:val="00EB1112"/>
    <w:rsid w:val="00EB29F4"/>
    <w:rsid w:val="00EB30E3"/>
    <w:rsid w:val="00EB3AB7"/>
    <w:rsid w:val="00EC5525"/>
    <w:rsid w:val="00ED0898"/>
    <w:rsid w:val="00ED22AD"/>
    <w:rsid w:val="00ED25C4"/>
    <w:rsid w:val="00EE2EE4"/>
    <w:rsid w:val="00EE4EF3"/>
    <w:rsid w:val="00EF1967"/>
    <w:rsid w:val="00F008F4"/>
    <w:rsid w:val="00F041DC"/>
    <w:rsid w:val="00F0558D"/>
    <w:rsid w:val="00F0719E"/>
    <w:rsid w:val="00F071C0"/>
    <w:rsid w:val="00F13DFA"/>
    <w:rsid w:val="00F143BE"/>
    <w:rsid w:val="00F203D2"/>
    <w:rsid w:val="00F269F1"/>
    <w:rsid w:val="00F26D8A"/>
    <w:rsid w:val="00F356A6"/>
    <w:rsid w:val="00F366F8"/>
    <w:rsid w:val="00F40308"/>
    <w:rsid w:val="00F45BD5"/>
    <w:rsid w:val="00F468A9"/>
    <w:rsid w:val="00F56A8A"/>
    <w:rsid w:val="00F65D39"/>
    <w:rsid w:val="00F71107"/>
    <w:rsid w:val="00F71CFA"/>
    <w:rsid w:val="00F7516C"/>
    <w:rsid w:val="00F85C81"/>
    <w:rsid w:val="00F96059"/>
    <w:rsid w:val="00FA0624"/>
    <w:rsid w:val="00FA451D"/>
    <w:rsid w:val="00FA4F52"/>
    <w:rsid w:val="00FB4EA5"/>
    <w:rsid w:val="00FC47EC"/>
    <w:rsid w:val="00FD79CD"/>
    <w:rsid w:val="00FE7194"/>
    <w:rsid w:val="00FE776E"/>
    <w:rsid w:val="00FF06C8"/>
    <w:rsid w:val="00FF5810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CF899F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C5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41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26B6F-0773-4077-BC65-85CA5CB65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</Pages>
  <Words>1050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18</cp:revision>
  <cp:lastPrinted>2018-08-14T17:04:00Z</cp:lastPrinted>
  <dcterms:created xsi:type="dcterms:W3CDTF">2025-09-19T21:19:00Z</dcterms:created>
  <dcterms:modified xsi:type="dcterms:W3CDTF">2026-06-26T16:55:00Z</dcterms:modified>
</cp:coreProperties>
</file>