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47068" w14:textId="77777777" w:rsidR="002C131F" w:rsidRDefault="000F3DE6">
      <w:pPr>
        <w:rPr>
          <w:rFonts w:ascii="Courier New" w:eastAsia="Courier New" w:hAnsi="Courier New" w:cs="Courier New"/>
          <w:sz w:val="18"/>
          <w:szCs w:val="18"/>
        </w:rPr>
      </w:pPr>
      <w:r>
        <w:tab/>
        <w:t xml:space="preserve">  </w:t>
      </w:r>
    </w:p>
    <w:p w14:paraId="4999155B" w14:textId="77777777" w:rsidR="002C131F" w:rsidRDefault="000F3D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 xml:space="preserve">CARIBE &amp; TERMALES </w:t>
      </w:r>
    </w:p>
    <w:p w14:paraId="10D51A28" w14:textId="77777777" w:rsidR="002C131F" w:rsidRDefault="000F3D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8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7 NOCHES</w:t>
      </w:r>
    </w:p>
    <w:p w14:paraId="5A5918B1" w14:textId="77777777" w:rsidR="002C131F" w:rsidRDefault="000F3D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18"/>
          <w:szCs w:val="18"/>
        </w:rPr>
      </w:pPr>
      <w:r>
        <w:rPr>
          <w:rFonts w:ascii="Calibri" w:eastAsia="Calibri" w:hAnsi="Calibri" w:cs="Calibri"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color w:val="002060"/>
          <w:sz w:val="18"/>
          <w:szCs w:val="18"/>
        </w:rPr>
        <w:t>28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DE SE</w:t>
      </w:r>
      <w:r>
        <w:rPr>
          <w:rFonts w:ascii="Calibri" w:eastAsia="Calibri" w:hAnsi="Calibri" w:cs="Calibri"/>
          <w:color w:val="002060"/>
          <w:sz w:val="18"/>
          <w:szCs w:val="18"/>
        </w:rPr>
        <w:t>PTIEMBRE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26’</w:t>
      </w:r>
    </w:p>
    <w:p w14:paraId="271525EE" w14:textId="77777777" w:rsidR="002C131F" w:rsidRDefault="002C131F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15CD6F4" w14:textId="77777777" w:rsidR="002C131F" w:rsidRDefault="002C131F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1AF3106" w14:textId="77777777" w:rsidR="002C131F" w:rsidRDefault="000F3D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Lima / San José / Lima </w:t>
      </w:r>
    </w:p>
    <w:p w14:paraId="08F879B1" w14:textId="77777777" w:rsidR="002C131F" w:rsidRDefault="000F3DE6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1 Noche de hospedaje en San José</w:t>
      </w:r>
    </w:p>
    <w:p w14:paraId="3F612BDB" w14:textId="77777777" w:rsidR="002C131F" w:rsidRDefault="000F3DE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2 Noches de hospedaje en Bocas del Toro</w:t>
      </w:r>
    </w:p>
    <w:p w14:paraId="0DDC3F03" w14:textId="77777777" w:rsidR="002C131F" w:rsidRDefault="000F3DE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2 Noches de hospedaje en Puerto Viejo</w:t>
      </w:r>
    </w:p>
    <w:p w14:paraId="556A1062" w14:textId="77777777" w:rsidR="002C131F" w:rsidRDefault="000F3DE6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2 Noches de hospedaje en Arenal</w:t>
      </w:r>
    </w:p>
    <w:p w14:paraId="61036594" w14:textId="77777777" w:rsidR="002C131F" w:rsidRDefault="000F3DE6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Desayunos diarios</w:t>
      </w:r>
    </w:p>
    <w:p w14:paraId="5A5CC0C5" w14:textId="77777777" w:rsidR="002C131F" w:rsidRDefault="000F3DE6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Traslados entre destinos</w:t>
      </w:r>
    </w:p>
    <w:p w14:paraId="335C35E3" w14:textId="77777777" w:rsidR="002C131F" w:rsidRDefault="000F3D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738C03A7" w14:textId="77777777" w:rsidR="002C131F" w:rsidRDefault="002C131F">
      <w:pPr>
        <w:ind w:left="720"/>
        <w:rPr>
          <w:rFonts w:ascii="Courier New" w:eastAsia="Courier New" w:hAnsi="Courier New" w:cs="Courier New"/>
          <w:sz w:val="20"/>
          <w:szCs w:val="20"/>
        </w:rPr>
      </w:pPr>
    </w:p>
    <w:p w14:paraId="5D7514BA" w14:textId="77777777" w:rsidR="002C131F" w:rsidRDefault="000F3DE6">
      <w:pPr>
        <w:jc w:val="center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COPA</w:t>
      </w:r>
    </w:p>
    <w:tbl>
      <w:tblPr>
        <w:tblStyle w:val="a"/>
        <w:tblW w:w="796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585"/>
        <w:gridCol w:w="630"/>
        <w:gridCol w:w="780"/>
        <w:gridCol w:w="1320"/>
        <w:gridCol w:w="1185"/>
      </w:tblGrid>
      <w:tr w:rsidR="002C131F" w14:paraId="4DE5D329" w14:textId="77777777">
        <w:trPr>
          <w:trHeight w:val="86"/>
          <w:jc w:val="center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6FA91589" w14:textId="77777777" w:rsidR="002C131F" w:rsidRDefault="000F3DE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44AC0D2C" w14:textId="77777777" w:rsidR="002C131F" w:rsidRDefault="000F3DE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17823A1D" w14:textId="77777777" w:rsidR="002C131F" w:rsidRDefault="000F3DE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79FC17F0" w14:textId="77777777" w:rsidR="002C131F" w:rsidRDefault="000F3DE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572F553C" w14:textId="77777777" w:rsidR="002C131F" w:rsidRDefault="000F3DE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2C131F" w14:paraId="59EFBE8E" w14:textId="77777777">
        <w:trPr>
          <w:trHeight w:val="86"/>
          <w:jc w:val="center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2A91C" w14:textId="77777777" w:rsidR="002C131F" w:rsidRDefault="000F3DE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Turista 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E4927" w14:textId="77777777" w:rsidR="002C131F" w:rsidRDefault="000F3DE6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1932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C91690" w14:textId="278951C9" w:rsidR="002C131F" w:rsidRDefault="000F3DE6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126</w:t>
            </w:r>
            <w:r w:rsidR="00736008"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37165" w14:textId="77777777" w:rsidR="002C131F" w:rsidRDefault="000F3DE6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D21CCA" w14:textId="77777777" w:rsidR="002C131F" w:rsidRDefault="000F3DE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18/0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A736D7" w14:textId="77777777" w:rsidR="002C131F" w:rsidRDefault="000F3DE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</w:tr>
    </w:tbl>
    <w:p w14:paraId="5D6E2F84" w14:textId="77777777" w:rsidR="002C131F" w:rsidRDefault="000F3DE6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COMISIÓN FIJA $30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INCENTIVO 10$ X/P</w:t>
      </w:r>
    </w:p>
    <w:p w14:paraId="6721C44D" w14:textId="77777777" w:rsidR="002C131F" w:rsidRDefault="002C131F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574A6A7" w14:textId="77777777" w:rsidR="002C131F" w:rsidRDefault="002C13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729FEA1" w14:textId="77777777" w:rsidR="002C131F" w:rsidRDefault="000F3D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TARIFAS DINÁMICAS, SUJETOS A DISPONIBILIDAD Y CAMBIOS DE PRECIO SIN PREVIO AVISO.</w:t>
      </w:r>
    </w:p>
    <w:p w14:paraId="611A3589" w14:textId="77777777" w:rsidR="002C131F" w:rsidRDefault="002C131F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584BACF" w14:textId="77777777" w:rsidR="002C131F" w:rsidRDefault="000F3D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0FFF8293" w14:textId="77777777" w:rsidR="002C131F" w:rsidRDefault="000F3DE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APLICA PARA TEMPORADA ALTA, SEMANA SANTA NI FERIADOS NACIONALES EN DESTINO.</w:t>
      </w:r>
    </w:p>
    <w:p w14:paraId="5841000B" w14:textId="77777777" w:rsidR="002C131F" w:rsidRDefault="000F3DE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50AB7A24" w14:textId="77777777" w:rsidR="002C131F" w:rsidRDefault="000F3DE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Máximo 2 niños compartiendo habitación con sus padres</w:t>
      </w:r>
    </w:p>
    <w:p w14:paraId="5D79903E" w14:textId="77777777" w:rsidR="002C131F" w:rsidRDefault="002C131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1B9F7A36" w14:textId="77777777" w:rsidR="002C131F" w:rsidRDefault="002C131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50201B5E" w14:textId="77777777" w:rsidR="002C131F" w:rsidRDefault="000F3DE6">
      <w:pPr>
        <w:pBdr>
          <w:top w:val="nil"/>
          <w:left w:val="nil"/>
          <w:bottom w:val="nil"/>
          <w:right w:val="nil"/>
          <w:between w:val="nil"/>
        </w:pBdr>
        <w:ind w:left="-64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Las anteriores Tarifas NO Incluyen:</w:t>
      </w:r>
    </w:p>
    <w:p w14:paraId="7AC6D65D" w14:textId="77777777" w:rsidR="002C131F" w:rsidRDefault="000F3D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Otros servicios no indicados en esta oferta.</w:t>
      </w:r>
    </w:p>
    <w:p w14:paraId="391A993C" w14:textId="77777777" w:rsidR="002C131F" w:rsidRDefault="000F3D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4C75588E" w14:textId="77777777" w:rsidR="002C131F" w:rsidRDefault="002C131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CD31D8C" w14:textId="77777777" w:rsidR="002C131F" w:rsidRDefault="002C131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A215528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4BCCBC71" w14:textId="77777777" w:rsidR="002C131F" w:rsidRDefault="000F3DE6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08661DE3" w14:textId="77777777" w:rsidR="002C131F" w:rsidRDefault="000F3DE6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Reserva en clase “L”, Cotizado del 22 al 29 de SEPTIEMBRE.</w:t>
      </w:r>
    </w:p>
    <w:p w14:paraId="509530FB" w14:textId="77777777" w:rsidR="002C131F" w:rsidRDefault="000F3DE6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INCLUYE ARTÍCULO PERSONAL Y EQUIPAJE DE MANO</w:t>
      </w:r>
    </w:p>
    <w:p w14:paraId="0684EAC6" w14:textId="77777777" w:rsidR="002C131F" w:rsidRDefault="000F3DE6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342F5C63" w14:textId="77777777" w:rsidR="002C131F" w:rsidRDefault="000F3DE6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17F80D1F" w14:textId="77777777" w:rsidR="002C131F" w:rsidRDefault="000F3DE6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221C18DC" w14:textId="77777777" w:rsidR="002C131F" w:rsidRDefault="000F3DE6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DE LOS IMPUESTOS ESTÁ SUJETO A CAMBIOS HASTA EL MOMENTO DE LA EMISIÓN DEL MISMO.</w:t>
      </w:r>
    </w:p>
    <w:p w14:paraId="2AF2650C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301B4EE2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22ADFF8E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0831C10F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77C80116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4EDEA260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4E08209B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28D7AB15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74CB171F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2E42FFF1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5B6187CE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47A3E013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74D80481" w14:textId="77777777" w:rsidR="002C131F" w:rsidRDefault="002C131F">
      <w:pPr>
        <w:rPr>
          <w:rFonts w:ascii="Courier New" w:eastAsia="Courier New" w:hAnsi="Courier New" w:cs="Courier New"/>
          <w:sz w:val="20"/>
          <w:szCs w:val="20"/>
        </w:rPr>
      </w:pPr>
    </w:p>
    <w:p w14:paraId="1E31AD45" w14:textId="77777777" w:rsidR="002C131F" w:rsidRDefault="002C131F">
      <w:pPr>
        <w:jc w:val="center"/>
        <w:rPr>
          <w:rFonts w:ascii="Calibri" w:eastAsia="Calibri" w:hAnsi="Calibri" w:cs="Calibri"/>
          <w:b/>
          <w:bCs/>
        </w:rPr>
      </w:pPr>
    </w:p>
    <w:p w14:paraId="72D0F2D3" w14:textId="77777777" w:rsidR="002C131F" w:rsidRDefault="000F3DE6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bookmarkStart w:id="1" w:name="_30nrzfd5hoy1" w:colFirst="0" w:colLast="0"/>
      <w:bookmarkEnd w:id="1"/>
      <w:r>
        <w:rPr>
          <w:rFonts w:ascii="Calibri" w:eastAsia="Calibri" w:hAnsi="Calibri" w:cs="Calibri"/>
          <w:b/>
          <w:bCs/>
          <w:sz w:val="36"/>
          <w:szCs w:val="36"/>
        </w:rPr>
        <w:t xml:space="preserve">CARIBE &amp; TERMALES </w:t>
      </w:r>
    </w:p>
    <w:p w14:paraId="550082C9" w14:textId="77777777" w:rsidR="002C131F" w:rsidRDefault="000F3DE6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8 DÍAS / 7 NOCHES</w:t>
      </w:r>
    </w:p>
    <w:p w14:paraId="0FA635DC" w14:textId="77777777" w:rsidR="002C131F" w:rsidRDefault="002C131F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766CEE6B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1: ¡BIENVENIDOS A COSTA RICA!</w:t>
      </w:r>
    </w:p>
    <w:p w14:paraId="4C03733C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Recepción en el aeropuerto y traslado privado hacia Arenal.</w:t>
      </w:r>
    </w:p>
    <w:p w14:paraId="3B68A215" w14:textId="77777777" w:rsidR="002C131F" w:rsidRDefault="002C131F">
      <w:pPr>
        <w:rPr>
          <w:rFonts w:ascii="Calibri" w:eastAsia="Calibri" w:hAnsi="Calibri" w:cs="Calibri"/>
        </w:rPr>
      </w:pPr>
    </w:p>
    <w:p w14:paraId="381EDEF0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2: DE CAMINO AL CARIBE</w:t>
      </w:r>
    </w:p>
    <w:p w14:paraId="135B78D4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Desayuno y traslado hacia Bocas del Toro</w:t>
      </w:r>
    </w:p>
    <w:p w14:paraId="3737161D" w14:textId="77777777" w:rsidR="002C131F" w:rsidRDefault="002C131F">
      <w:pPr>
        <w:rPr>
          <w:rFonts w:ascii="Calibri" w:eastAsia="Calibri" w:hAnsi="Calibri" w:cs="Calibri"/>
        </w:rPr>
      </w:pPr>
    </w:p>
    <w:p w14:paraId="575819BF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3: BOCAS DEL TORO</w:t>
      </w:r>
    </w:p>
    <w:p w14:paraId="69E08B9A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66587D44" w14:textId="77777777" w:rsidR="002C131F" w:rsidRDefault="002C131F">
      <w:pPr>
        <w:rPr>
          <w:rFonts w:ascii="Calibri" w:eastAsia="Calibri" w:hAnsi="Calibri" w:cs="Calibri"/>
        </w:rPr>
      </w:pPr>
    </w:p>
    <w:p w14:paraId="6BCA903D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4: BOCAS - PUERTO VIEJO</w:t>
      </w:r>
    </w:p>
    <w:p w14:paraId="550C5BA3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Traslado de Bocas del Toro h</w:t>
      </w:r>
      <w:r>
        <w:rPr>
          <w:rFonts w:ascii="Calibri" w:eastAsia="Calibri" w:hAnsi="Calibri" w:cs="Calibri"/>
        </w:rPr>
        <w:t>acia Puerto Viejo</w:t>
      </w:r>
    </w:p>
    <w:p w14:paraId="56245035" w14:textId="77777777" w:rsidR="002C131F" w:rsidRDefault="002C131F">
      <w:pPr>
        <w:rPr>
          <w:rFonts w:ascii="Calibri" w:eastAsia="Calibri" w:hAnsi="Calibri" w:cs="Calibri"/>
        </w:rPr>
      </w:pPr>
    </w:p>
    <w:p w14:paraId="4A25F2D8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5: CONOCE PUERTO VIEJO</w:t>
      </w:r>
    </w:p>
    <w:p w14:paraId="2CE23065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7C676A0E" w14:textId="77777777" w:rsidR="002C131F" w:rsidRDefault="002C131F">
      <w:pPr>
        <w:rPr>
          <w:rFonts w:ascii="Calibri" w:eastAsia="Calibri" w:hAnsi="Calibri" w:cs="Calibri"/>
        </w:rPr>
      </w:pPr>
    </w:p>
    <w:p w14:paraId="265C9359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6: PUERTO VIEJO - ARENAL</w:t>
      </w:r>
    </w:p>
    <w:p w14:paraId="488D8557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Traslado de Puerto Viejo hacia Arenal</w:t>
      </w:r>
    </w:p>
    <w:p w14:paraId="7841236F" w14:textId="77777777" w:rsidR="002C131F" w:rsidRDefault="002C131F">
      <w:pPr>
        <w:rPr>
          <w:rFonts w:ascii="Calibri" w:eastAsia="Calibri" w:hAnsi="Calibri" w:cs="Calibri"/>
        </w:rPr>
      </w:pPr>
    </w:p>
    <w:p w14:paraId="75F94871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7: ARENAL</w:t>
      </w:r>
    </w:p>
    <w:p w14:paraId="775CFF46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45BA13BF" w14:textId="77777777" w:rsidR="002C131F" w:rsidRDefault="002C131F">
      <w:pPr>
        <w:rPr>
          <w:rFonts w:ascii="Calibri" w:eastAsia="Calibri" w:hAnsi="Calibri" w:cs="Calibri"/>
        </w:rPr>
      </w:pPr>
    </w:p>
    <w:p w14:paraId="0E944ED9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8: HASTA PRONTO!</w:t>
      </w:r>
    </w:p>
    <w:p w14:paraId="6AA180BE" w14:textId="77777777" w:rsidR="002C131F" w:rsidRDefault="000F3D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Desayuno y </w:t>
      </w:r>
      <w:r>
        <w:rPr>
          <w:rFonts w:ascii="Calibri" w:eastAsia="Calibri" w:hAnsi="Calibri" w:cs="Calibri"/>
        </w:rPr>
        <w:t xml:space="preserve">traslado de Arenal hacia el Aeropuerto para tu vuelo de regreso </w:t>
      </w:r>
    </w:p>
    <w:p w14:paraId="50D4F5C7" w14:textId="77777777" w:rsidR="002C131F" w:rsidRDefault="002C131F">
      <w:pPr>
        <w:spacing w:line="367" w:lineRule="auto"/>
        <w:rPr>
          <w:rFonts w:ascii="Calibri" w:eastAsia="Calibri" w:hAnsi="Calibri" w:cs="Calibri"/>
          <w:sz w:val="20"/>
          <w:szCs w:val="20"/>
        </w:rPr>
      </w:pPr>
    </w:p>
    <w:p w14:paraId="14E5BDB2" w14:textId="77777777" w:rsidR="002C131F" w:rsidRDefault="002C131F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4CAB0671" w14:textId="77777777" w:rsidR="002C131F" w:rsidRDefault="002C131F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8230068" w14:textId="77777777" w:rsidR="002C131F" w:rsidRDefault="002C131F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1D36A13" w14:textId="77777777" w:rsidR="002C131F" w:rsidRDefault="002C131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6994201" w14:textId="77777777" w:rsidR="002C131F" w:rsidRDefault="000F3DE6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3085F7CE" w14:textId="77777777" w:rsidR="002C131F" w:rsidRDefault="002C131F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2C131F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DCE5D" w14:textId="77777777" w:rsidR="000F3DE6" w:rsidRDefault="000F3DE6">
      <w:r>
        <w:separator/>
      </w:r>
    </w:p>
  </w:endnote>
  <w:endnote w:type="continuationSeparator" w:id="0">
    <w:p w14:paraId="4A6553B6" w14:textId="77777777" w:rsidR="000F3DE6" w:rsidRDefault="000F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2E23BDC1-4869-4509-9840-9CFC7C047D0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388142C-116C-4B4B-980F-62A070EC9E8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3699F96-113D-49BF-8703-F214F5C8B58B}"/>
    <w:embedBold r:id="rId4" w:fontKey="{DA6EDFB5-6F69-465E-BE7F-EE4BE3658C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AD0F856-5A51-47CC-9235-96AE802946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C6ECA" w14:textId="77777777" w:rsidR="002C131F" w:rsidRDefault="000F3D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0E73111B" w14:textId="77777777" w:rsidR="002C131F" w:rsidRDefault="000F3D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6F63E47D" w14:textId="77777777" w:rsidR="002C131F" w:rsidRDefault="002C13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B1FE2" w14:textId="77777777" w:rsidR="000F3DE6" w:rsidRDefault="000F3DE6">
      <w:r>
        <w:separator/>
      </w:r>
    </w:p>
  </w:footnote>
  <w:footnote w:type="continuationSeparator" w:id="0">
    <w:p w14:paraId="2CD0D71F" w14:textId="77777777" w:rsidR="000F3DE6" w:rsidRDefault="000F3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AD0DA" w14:textId="77777777" w:rsidR="002C131F" w:rsidRDefault="000F3D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8EA0BAD" wp14:editId="75CEEAD9">
          <wp:extent cx="1273713" cy="45855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273713" cy="45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F09D9"/>
    <w:multiLevelType w:val="multilevel"/>
    <w:tmpl w:val="D1BCAC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2F29B4"/>
    <w:multiLevelType w:val="multilevel"/>
    <w:tmpl w:val="458A1C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9117C7"/>
    <w:multiLevelType w:val="multilevel"/>
    <w:tmpl w:val="B76AF9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8F6C90"/>
    <w:multiLevelType w:val="multilevel"/>
    <w:tmpl w:val="2F6ED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1F"/>
    <w:rsid w:val="000F3DE6"/>
    <w:rsid w:val="002C131F"/>
    <w:rsid w:val="0073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DDDFC"/>
  <w15:docId w15:val="{1CDB0342-E857-4399-80FA-7A96C677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2026-09-11T15:48:00Z</dcterms:created>
  <dcterms:modified xsi:type="dcterms:W3CDTF">2026-09-11T15:48:00Z</dcterms:modified>
</cp:coreProperties>
</file>